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5A9" w:rsidRPr="004F4FB1" w:rsidRDefault="008445A9" w:rsidP="008445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4FB1">
        <w:rPr>
          <w:rFonts w:ascii="Times New Roman" w:hAnsi="Times New Roman" w:cs="Times New Roman"/>
          <w:b/>
          <w:sz w:val="28"/>
          <w:szCs w:val="28"/>
        </w:rPr>
        <w:t>Информация о предварительном трудоустройстве выпускников 11 класса 2013 – 2014 учебного года</w:t>
      </w:r>
    </w:p>
    <w:p w:rsidR="00EE246C" w:rsidRDefault="008445A9" w:rsidP="008445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4FB1">
        <w:rPr>
          <w:rFonts w:ascii="Times New Roman" w:hAnsi="Times New Roman" w:cs="Times New Roman"/>
          <w:b/>
          <w:sz w:val="28"/>
          <w:szCs w:val="28"/>
        </w:rPr>
        <w:t>МБОУ «Билярская СОШ» Алексеевского муниципального района Р.Т.</w:t>
      </w:r>
    </w:p>
    <w:p w:rsidR="004F4FB1" w:rsidRPr="004F4FB1" w:rsidRDefault="004F4FB1" w:rsidP="008445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0"/>
        <w:gridCol w:w="1314"/>
        <w:gridCol w:w="1479"/>
        <w:gridCol w:w="1465"/>
        <w:gridCol w:w="2148"/>
        <w:gridCol w:w="2708"/>
        <w:gridCol w:w="2294"/>
        <w:gridCol w:w="1953"/>
        <w:gridCol w:w="1583"/>
      </w:tblGrid>
      <w:tr w:rsidR="002D52A1" w:rsidTr="00064BA1">
        <w:tc>
          <w:tcPr>
            <w:tcW w:w="670" w:type="dxa"/>
          </w:tcPr>
          <w:p w:rsidR="008445A9" w:rsidRDefault="008445A9" w:rsidP="008445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1314" w:type="dxa"/>
          </w:tcPr>
          <w:p w:rsidR="008445A9" w:rsidRDefault="008445A9" w:rsidP="008445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479" w:type="dxa"/>
          </w:tcPr>
          <w:p w:rsidR="008445A9" w:rsidRDefault="008445A9" w:rsidP="008445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выпускников</w:t>
            </w:r>
          </w:p>
        </w:tc>
        <w:tc>
          <w:tcPr>
            <w:tcW w:w="1465" w:type="dxa"/>
          </w:tcPr>
          <w:p w:rsidR="008445A9" w:rsidRDefault="008445A9" w:rsidP="008445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148" w:type="dxa"/>
          </w:tcPr>
          <w:p w:rsidR="008445A9" w:rsidRDefault="008445A9" w:rsidP="008445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ВУЗ</w:t>
            </w:r>
          </w:p>
        </w:tc>
        <w:tc>
          <w:tcPr>
            <w:tcW w:w="2708" w:type="dxa"/>
          </w:tcPr>
          <w:p w:rsidR="008445A9" w:rsidRDefault="008445A9" w:rsidP="008445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ССУЗ</w:t>
            </w:r>
          </w:p>
        </w:tc>
        <w:tc>
          <w:tcPr>
            <w:tcW w:w="2294" w:type="dxa"/>
          </w:tcPr>
          <w:p w:rsidR="008445A9" w:rsidRDefault="008445A9" w:rsidP="008445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Факультет </w:t>
            </w:r>
          </w:p>
        </w:tc>
        <w:tc>
          <w:tcPr>
            <w:tcW w:w="1953" w:type="dxa"/>
          </w:tcPr>
          <w:p w:rsidR="008445A9" w:rsidRDefault="008445A9" w:rsidP="008445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Специальность </w:t>
            </w:r>
          </w:p>
        </w:tc>
        <w:tc>
          <w:tcPr>
            <w:tcW w:w="1583" w:type="dxa"/>
          </w:tcPr>
          <w:p w:rsidR="008445A9" w:rsidRDefault="008445A9" w:rsidP="008445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на бюджетной или коммерческой основе</w:t>
            </w:r>
          </w:p>
        </w:tc>
      </w:tr>
      <w:tr w:rsidR="002D52A1" w:rsidTr="00064BA1">
        <w:tc>
          <w:tcPr>
            <w:tcW w:w="670" w:type="dxa"/>
          </w:tcPr>
          <w:p w:rsidR="002D52A1" w:rsidRDefault="002D52A1" w:rsidP="002D5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314" w:type="dxa"/>
          </w:tcPr>
          <w:p w:rsidR="002D52A1" w:rsidRDefault="002D52A1" w:rsidP="002D5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 «Билярская  СОШ»</w:t>
            </w:r>
          </w:p>
        </w:tc>
        <w:tc>
          <w:tcPr>
            <w:tcW w:w="1479" w:type="dxa"/>
            <w:vMerge w:val="restart"/>
          </w:tcPr>
          <w:p w:rsidR="002D52A1" w:rsidRDefault="002D52A1" w:rsidP="002D5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465" w:type="dxa"/>
          </w:tcPr>
          <w:p w:rsidR="002D52A1" w:rsidRPr="0081115E" w:rsidRDefault="002D52A1" w:rsidP="002D5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115E">
              <w:rPr>
                <w:rFonts w:ascii="Times New Roman" w:hAnsi="Times New Roman" w:cs="Times New Roman"/>
                <w:sz w:val="24"/>
                <w:szCs w:val="24"/>
              </w:rPr>
              <w:t>Атаханова</w:t>
            </w:r>
            <w:proofErr w:type="spellEnd"/>
            <w:r w:rsidRPr="0081115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1115E">
              <w:rPr>
                <w:rFonts w:ascii="Times New Roman" w:hAnsi="Times New Roman" w:cs="Times New Roman"/>
                <w:sz w:val="24"/>
                <w:szCs w:val="24"/>
              </w:rPr>
              <w:t>Нилуфар</w:t>
            </w:r>
            <w:proofErr w:type="spellEnd"/>
          </w:p>
          <w:p w:rsidR="002D52A1" w:rsidRPr="0081115E" w:rsidRDefault="002D52A1" w:rsidP="002D5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115E">
              <w:rPr>
                <w:rFonts w:ascii="Times New Roman" w:hAnsi="Times New Roman" w:cs="Times New Roman"/>
                <w:sz w:val="24"/>
                <w:szCs w:val="24"/>
              </w:rPr>
              <w:t>Мухиддиновна</w:t>
            </w:r>
            <w:proofErr w:type="spellEnd"/>
          </w:p>
        </w:tc>
        <w:tc>
          <w:tcPr>
            <w:tcW w:w="2148" w:type="dxa"/>
          </w:tcPr>
          <w:p w:rsidR="00DC38CF" w:rsidRPr="004F4FB1" w:rsidRDefault="00DC38CF" w:rsidP="002D52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4FB1">
              <w:rPr>
                <w:rFonts w:ascii="Times New Roman" w:hAnsi="Times New Roman" w:cs="Times New Roman"/>
                <w:sz w:val="32"/>
                <w:szCs w:val="32"/>
              </w:rPr>
              <w:t>ПГТУ</w:t>
            </w:r>
          </w:p>
          <w:p w:rsidR="002D52A1" w:rsidRPr="004F4FB1" w:rsidRDefault="00DC38CF" w:rsidP="002D52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4FB1">
              <w:rPr>
                <w:rFonts w:ascii="Times New Roman" w:hAnsi="Times New Roman" w:cs="Times New Roman"/>
                <w:sz w:val="32"/>
                <w:szCs w:val="32"/>
              </w:rPr>
              <w:t>( Йошкар-Ола)</w:t>
            </w:r>
          </w:p>
        </w:tc>
        <w:tc>
          <w:tcPr>
            <w:tcW w:w="2708" w:type="dxa"/>
          </w:tcPr>
          <w:p w:rsidR="002D52A1" w:rsidRPr="004F4FB1" w:rsidRDefault="002D52A1" w:rsidP="002D52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94" w:type="dxa"/>
          </w:tcPr>
          <w:p w:rsidR="002D52A1" w:rsidRPr="004F4FB1" w:rsidRDefault="00DC38CF" w:rsidP="002D52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4FB1">
              <w:rPr>
                <w:rFonts w:ascii="Times New Roman" w:hAnsi="Times New Roman" w:cs="Times New Roman"/>
                <w:sz w:val="32"/>
                <w:szCs w:val="32"/>
              </w:rPr>
              <w:t>Лесного хозяйства  и  экологии</w:t>
            </w:r>
          </w:p>
        </w:tc>
        <w:tc>
          <w:tcPr>
            <w:tcW w:w="1953" w:type="dxa"/>
          </w:tcPr>
          <w:p w:rsidR="002D52A1" w:rsidRPr="004F4FB1" w:rsidRDefault="00DC38CF" w:rsidP="002D52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4FB1">
              <w:rPr>
                <w:rFonts w:ascii="Times New Roman" w:hAnsi="Times New Roman" w:cs="Times New Roman"/>
                <w:sz w:val="32"/>
                <w:szCs w:val="32"/>
              </w:rPr>
              <w:t>Ландшафтная  архитектура</w:t>
            </w:r>
          </w:p>
        </w:tc>
        <w:tc>
          <w:tcPr>
            <w:tcW w:w="1583" w:type="dxa"/>
          </w:tcPr>
          <w:p w:rsidR="002D52A1" w:rsidRPr="004F4FB1" w:rsidRDefault="002D52A1" w:rsidP="002D52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4FB1">
              <w:rPr>
                <w:rFonts w:ascii="Times New Roman" w:hAnsi="Times New Roman" w:cs="Times New Roman"/>
                <w:sz w:val="32"/>
                <w:szCs w:val="32"/>
              </w:rPr>
              <w:t>бюджет</w:t>
            </w:r>
          </w:p>
        </w:tc>
      </w:tr>
      <w:tr w:rsidR="002D52A1" w:rsidTr="00064BA1">
        <w:tc>
          <w:tcPr>
            <w:tcW w:w="670" w:type="dxa"/>
          </w:tcPr>
          <w:p w:rsidR="002D52A1" w:rsidRDefault="002D52A1" w:rsidP="002D5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314" w:type="dxa"/>
          </w:tcPr>
          <w:p w:rsidR="002D52A1" w:rsidRDefault="002D52A1" w:rsidP="002D5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9" w:type="dxa"/>
            <w:vMerge/>
          </w:tcPr>
          <w:p w:rsidR="002D52A1" w:rsidRDefault="002D52A1" w:rsidP="002D5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</w:tcPr>
          <w:p w:rsidR="002D52A1" w:rsidRPr="0081115E" w:rsidRDefault="002D52A1" w:rsidP="002D5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115E">
              <w:rPr>
                <w:rFonts w:ascii="Times New Roman" w:hAnsi="Times New Roman" w:cs="Times New Roman"/>
                <w:sz w:val="24"/>
                <w:szCs w:val="24"/>
              </w:rPr>
              <w:t>Валеева</w:t>
            </w:r>
            <w:proofErr w:type="spellEnd"/>
          </w:p>
          <w:p w:rsidR="002D52A1" w:rsidRPr="0081115E" w:rsidRDefault="002D52A1" w:rsidP="002D5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115E">
              <w:rPr>
                <w:rFonts w:ascii="Times New Roman" w:hAnsi="Times New Roman" w:cs="Times New Roman"/>
                <w:sz w:val="24"/>
                <w:szCs w:val="24"/>
              </w:rPr>
              <w:t>Илюзя</w:t>
            </w:r>
            <w:proofErr w:type="spellEnd"/>
          </w:p>
          <w:p w:rsidR="002D52A1" w:rsidRPr="0081115E" w:rsidRDefault="002D52A1" w:rsidP="002D5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115E">
              <w:rPr>
                <w:rFonts w:ascii="Times New Roman" w:hAnsi="Times New Roman" w:cs="Times New Roman"/>
                <w:sz w:val="24"/>
                <w:szCs w:val="24"/>
              </w:rPr>
              <w:t>Айнуровна</w:t>
            </w:r>
            <w:proofErr w:type="spellEnd"/>
          </w:p>
        </w:tc>
        <w:tc>
          <w:tcPr>
            <w:tcW w:w="2148" w:type="dxa"/>
          </w:tcPr>
          <w:p w:rsidR="002D52A1" w:rsidRPr="004F4FB1" w:rsidRDefault="00DC38CF" w:rsidP="002D52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4F4FB1">
              <w:rPr>
                <w:rFonts w:ascii="Times New Roman" w:hAnsi="Times New Roman" w:cs="Times New Roman"/>
                <w:sz w:val="32"/>
                <w:szCs w:val="32"/>
              </w:rPr>
              <w:t>Марийский Государственный  университет)</w:t>
            </w:r>
            <w:proofErr w:type="gramEnd"/>
          </w:p>
        </w:tc>
        <w:tc>
          <w:tcPr>
            <w:tcW w:w="2708" w:type="dxa"/>
          </w:tcPr>
          <w:p w:rsidR="002D52A1" w:rsidRPr="004F4FB1" w:rsidRDefault="002D52A1" w:rsidP="002D52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94" w:type="dxa"/>
          </w:tcPr>
          <w:p w:rsidR="002D52A1" w:rsidRPr="004F4FB1" w:rsidRDefault="00DC38CF" w:rsidP="002D52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4FB1">
              <w:rPr>
                <w:rFonts w:ascii="Times New Roman" w:hAnsi="Times New Roman" w:cs="Times New Roman"/>
                <w:sz w:val="32"/>
                <w:szCs w:val="32"/>
              </w:rPr>
              <w:t>Факультет  педагогики  и  психологии</w:t>
            </w:r>
          </w:p>
        </w:tc>
        <w:tc>
          <w:tcPr>
            <w:tcW w:w="1953" w:type="dxa"/>
          </w:tcPr>
          <w:p w:rsidR="002D52A1" w:rsidRPr="004F4FB1" w:rsidRDefault="00DC38CF" w:rsidP="002D52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4FB1">
              <w:rPr>
                <w:rFonts w:ascii="Times New Roman" w:hAnsi="Times New Roman" w:cs="Times New Roman"/>
                <w:sz w:val="32"/>
                <w:szCs w:val="32"/>
              </w:rPr>
              <w:t>Учитель начальных  классов</w:t>
            </w:r>
          </w:p>
        </w:tc>
        <w:tc>
          <w:tcPr>
            <w:tcW w:w="1583" w:type="dxa"/>
          </w:tcPr>
          <w:p w:rsidR="002D52A1" w:rsidRPr="004F4FB1" w:rsidRDefault="002D52A1" w:rsidP="002D52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4FB1">
              <w:rPr>
                <w:rFonts w:ascii="Times New Roman" w:hAnsi="Times New Roman" w:cs="Times New Roman"/>
                <w:sz w:val="32"/>
                <w:szCs w:val="32"/>
              </w:rPr>
              <w:t>бюджет</w:t>
            </w:r>
          </w:p>
        </w:tc>
      </w:tr>
      <w:tr w:rsidR="002D52A1" w:rsidTr="00064BA1">
        <w:tc>
          <w:tcPr>
            <w:tcW w:w="670" w:type="dxa"/>
          </w:tcPr>
          <w:p w:rsidR="002D52A1" w:rsidRDefault="002D52A1" w:rsidP="002D5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314" w:type="dxa"/>
          </w:tcPr>
          <w:p w:rsidR="002D52A1" w:rsidRDefault="002D52A1" w:rsidP="002D5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9" w:type="dxa"/>
            <w:vMerge/>
          </w:tcPr>
          <w:p w:rsidR="002D52A1" w:rsidRDefault="002D52A1" w:rsidP="002D5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</w:tcPr>
          <w:p w:rsidR="002D52A1" w:rsidRPr="0081115E" w:rsidRDefault="002D52A1" w:rsidP="002D5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Ильдуганова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Мила  Леонидовна</w:t>
            </w:r>
          </w:p>
        </w:tc>
        <w:tc>
          <w:tcPr>
            <w:tcW w:w="2148" w:type="dxa"/>
          </w:tcPr>
          <w:p w:rsidR="002D52A1" w:rsidRPr="004F4FB1" w:rsidRDefault="002D52A1" w:rsidP="002D52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F4FB1">
              <w:rPr>
                <w:rFonts w:ascii="Times New Roman" w:hAnsi="Times New Roman" w:cs="Times New Roman"/>
                <w:sz w:val="32"/>
                <w:szCs w:val="32"/>
              </w:rPr>
              <w:t>Чебоксарский</w:t>
            </w:r>
            <w:proofErr w:type="spellEnd"/>
            <w:r w:rsidRPr="004F4FB1">
              <w:rPr>
                <w:rFonts w:ascii="Times New Roman" w:hAnsi="Times New Roman" w:cs="Times New Roman"/>
                <w:sz w:val="32"/>
                <w:szCs w:val="32"/>
              </w:rPr>
              <w:t xml:space="preserve">  государственный  университет</w:t>
            </w:r>
          </w:p>
        </w:tc>
        <w:tc>
          <w:tcPr>
            <w:tcW w:w="2708" w:type="dxa"/>
          </w:tcPr>
          <w:p w:rsidR="002D52A1" w:rsidRPr="004F4FB1" w:rsidRDefault="002D52A1" w:rsidP="002D52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94" w:type="dxa"/>
          </w:tcPr>
          <w:p w:rsidR="002D52A1" w:rsidRPr="004F4FB1" w:rsidRDefault="00DC38CF" w:rsidP="002D52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4FB1">
              <w:rPr>
                <w:rFonts w:ascii="Times New Roman" w:hAnsi="Times New Roman" w:cs="Times New Roman"/>
                <w:sz w:val="32"/>
                <w:szCs w:val="32"/>
              </w:rPr>
              <w:t>Вокал</w:t>
            </w:r>
            <w:r w:rsidR="00252127" w:rsidRPr="004F4FB1">
              <w:rPr>
                <w:rFonts w:ascii="Times New Roman" w:hAnsi="Times New Roman" w:cs="Times New Roman"/>
                <w:sz w:val="32"/>
                <w:szCs w:val="32"/>
              </w:rPr>
              <w:t>ьный</w:t>
            </w:r>
          </w:p>
        </w:tc>
        <w:tc>
          <w:tcPr>
            <w:tcW w:w="1953" w:type="dxa"/>
          </w:tcPr>
          <w:p w:rsidR="002D52A1" w:rsidRPr="004F4FB1" w:rsidRDefault="002D52A1" w:rsidP="002D52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4FB1">
              <w:rPr>
                <w:rFonts w:ascii="Times New Roman" w:hAnsi="Times New Roman" w:cs="Times New Roman"/>
                <w:sz w:val="32"/>
                <w:szCs w:val="32"/>
              </w:rPr>
              <w:t>Педагог  по  вокалу</w:t>
            </w:r>
          </w:p>
        </w:tc>
        <w:tc>
          <w:tcPr>
            <w:tcW w:w="1583" w:type="dxa"/>
          </w:tcPr>
          <w:p w:rsidR="002D52A1" w:rsidRPr="004F4FB1" w:rsidRDefault="002D52A1" w:rsidP="002D52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4FB1">
              <w:rPr>
                <w:rFonts w:ascii="Times New Roman" w:hAnsi="Times New Roman" w:cs="Times New Roman"/>
                <w:sz w:val="32"/>
                <w:szCs w:val="32"/>
              </w:rPr>
              <w:t>бюджет</w:t>
            </w:r>
          </w:p>
        </w:tc>
      </w:tr>
      <w:tr w:rsidR="002D52A1" w:rsidTr="00064BA1">
        <w:tc>
          <w:tcPr>
            <w:tcW w:w="670" w:type="dxa"/>
          </w:tcPr>
          <w:p w:rsidR="002D52A1" w:rsidRDefault="002D52A1" w:rsidP="002D5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314" w:type="dxa"/>
          </w:tcPr>
          <w:p w:rsidR="002D52A1" w:rsidRDefault="002D52A1" w:rsidP="002D5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9" w:type="dxa"/>
            <w:vMerge/>
          </w:tcPr>
          <w:p w:rsidR="002D52A1" w:rsidRDefault="002D52A1" w:rsidP="002D5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</w:tcPr>
          <w:p w:rsidR="002D52A1" w:rsidRPr="0081115E" w:rsidRDefault="002D52A1" w:rsidP="002D5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5E">
              <w:rPr>
                <w:rFonts w:ascii="Times New Roman" w:hAnsi="Times New Roman" w:cs="Times New Roman"/>
                <w:sz w:val="24"/>
                <w:szCs w:val="24"/>
              </w:rPr>
              <w:t>Кулакова</w:t>
            </w:r>
          </w:p>
          <w:p w:rsidR="002D52A1" w:rsidRPr="0081115E" w:rsidRDefault="002D52A1" w:rsidP="002D5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5E"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</w:p>
          <w:p w:rsidR="002D52A1" w:rsidRPr="0081115E" w:rsidRDefault="002D52A1" w:rsidP="002D5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5E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2148" w:type="dxa"/>
          </w:tcPr>
          <w:p w:rsidR="002D52A1" w:rsidRPr="004F4FB1" w:rsidRDefault="002D52A1" w:rsidP="002D52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4FB1">
              <w:rPr>
                <w:rFonts w:ascii="Times New Roman" w:hAnsi="Times New Roman" w:cs="Times New Roman"/>
                <w:sz w:val="32"/>
                <w:szCs w:val="32"/>
              </w:rPr>
              <w:t>КФУ</w:t>
            </w:r>
          </w:p>
        </w:tc>
        <w:tc>
          <w:tcPr>
            <w:tcW w:w="2708" w:type="dxa"/>
          </w:tcPr>
          <w:p w:rsidR="002D52A1" w:rsidRPr="004F4FB1" w:rsidRDefault="002D52A1" w:rsidP="002D52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94" w:type="dxa"/>
          </w:tcPr>
          <w:p w:rsidR="002D52A1" w:rsidRPr="004F4FB1" w:rsidRDefault="002D52A1" w:rsidP="002D52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4FB1">
              <w:rPr>
                <w:rFonts w:ascii="Times New Roman" w:hAnsi="Times New Roman" w:cs="Times New Roman"/>
                <w:sz w:val="32"/>
                <w:szCs w:val="32"/>
              </w:rPr>
              <w:t>Педагогика  начального  образования</w:t>
            </w:r>
          </w:p>
        </w:tc>
        <w:tc>
          <w:tcPr>
            <w:tcW w:w="1953" w:type="dxa"/>
          </w:tcPr>
          <w:p w:rsidR="002D52A1" w:rsidRPr="004F4FB1" w:rsidRDefault="002D52A1" w:rsidP="002D52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4FB1">
              <w:rPr>
                <w:rFonts w:ascii="Times New Roman" w:hAnsi="Times New Roman" w:cs="Times New Roman"/>
                <w:sz w:val="32"/>
                <w:szCs w:val="32"/>
              </w:rPr>
              <w:t>Учитель  начальных  классов</w:t>
            </w:r>
          </w:p>
        </w:tc>
        <w:tc>
          <w:tcPr>
            <w:tcW w:w="1583" w:type="dxa"/>
          </w:tcPr>
          <w:p w:rsidR="002D52A1" w:rsidRPr="004F4FB1" w:rsidRDefault="002D52A1" w:rsidP="002D52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4FB1">
              <w:rPr>
                <w:rFonts w:ascii="Times New Roman" w:hAnsi="Times New Roman" w:cs="Times New Roman"/>
                <w:sz w:val="32"/>
                <w:szCs w:val="32"/>
              </w:rPr>
              <w:t>бюджет</w:t>
            </w:r>
          </w:p>
        </w:tc>
      </w:tr>
      <w:tr w:rsidR="002D52A1" w:rsidTr="00064BA1">
        <w:tc>
          <w:tcPr>
            <w:tcW w:w="670" w:type="dxa"/>
          </w:tcPr>
          <w:p w:rsidR="002D52A1" w:rsidRDefault="002D52A1" w:rsidP="002D5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314" w:type="dxa"/>
          </w:tcPr>
          <w:p w:rsidR="002D52A1" w:rsidRDefault="002D52A1" w:rsidP="002D5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9" w:type="dxa"/>
            <w:vMerge/>
          </w:tcPr>
          <w:p w:rsidR="002D52A1" w:rsidRDefault="002D52A1" w:rsidP="002D5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</w:tcPr>
          <w:p w:rsidR="002D52A1" w:rsidRPr="0081115E" w:rsidRDefault="002D52A1" w:rsidP="002D5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115E">
              <w:rPr>
                <w:rFonts w:ascii="Times New Roman" w:hAnsi="Times New Roman" w:cs="Times New Roman"/>
                <w:sz w:val="24"/>
                <w:szCs w:val="24"/>
              </w:rPr>
              <w:t>Ламбина</w:t>
            </w:r>
            <w:proofErr w:type="spellEnd"/>
          </w:p>
          <w:p w:rsidR="002D52A1" w:rsidRPr="0081115E" w:rsidRDefault="002D52A1" w:rsidP="002D5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5E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  <w:p w:rsidR="002D52A1" w:rsidRPr="0081115E" w:rsidRDefault="002D52A1" w:rsidP="002D5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5E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2148" w:type="dxa"/>
          </w:tcPr>
          <w:p w:rsidR="002D52A1" w:rsidRPr="004F4FB1" w:rsidRDefault="00DC38CF" w:rsidP="002D52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4FB1">
              <w:rPr>
                <w:rFonts w:ascii="Times New Roman" w:hAnsi="Times New Roman" w:cs="Times New Roman"/>
                <w:sz w:val="32"/>
                <w:szCs w:val="32"/>
              </w:rPr>
              <w:t>Институт  экономики  управления  и  права</w:t>
            </w:r>
          </w:p>
        </w:tc>
        <w:tc>
          <w:tcPr>
            <w:tcW w:w="2708" w:type="dxa"/>
          </w:tcPr>
          <w:p w:rsidR="002D52A1" w:rsidRPr="004F4FB1" w:rsidRDefault="002D52A1" w:rsidP="002D52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94" w:type="dxa"/>
          </w:tcPr>
          <w:p w:rsidR="002D52A1" w:rsidRPr="004F4FB1" w:rsidRDefault="00115664" w:rsidP="002D52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4FB1">
              <w:rPr>
                <w:rFonts w:ascii="Times New Roman" w:hAnsi="Times New Roman" w:cs="Times New Roman"/>
                <w:sz w:val="32"/>
                <w:szCs w:val="32"/>
              </w:rPr>
              <w:t>Психолого-педагогическое  образование</w:t>
            </w:r>
          </w:p>
        </w:tc>
        <w:tc>
          <w:tcPr>
            <w:tcW w:w="1953" w:type="dxa"/>
          </w:tcPr>
          <w:p w:rsidR="002D52A1" w:rsidRPr="004F4FB1" w:rsidRDefault="002D52A1" w:rsidP="002D52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4FB1">
              <w:rPr>
                <w:rFonts w:ascii="Times New Roman" w:hAnsi="Times New Roman" w:cs="Times New Roman"/>
                <w:sz w:val="32"/>
                <w:szCs w:val="32"/>
              </w:rPr>
              <w:t>Учитель  начальных  классов</w:t>
            </w:r>
          </w:p>
        </w:tc>
        <w:tc>
          <w:tcPr>
            <w:tcW w:w="1583" w:type="dxa"/>
          </w:tcPr>
          <w:p w:rsidR="002D52A1" w:rsidRPr="004F4FB1" w:rsidRDefault="002D52A1" w:rsidP="002D52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4FB1">
              <w:rPr>
                <w:rFonts w:ascii="Times New Roman" w:hAnsi="Times New Roman" w:cs="Times New Roman"/>
                <w:sz w:val="32"/>
                <w:szCs w:val="32"/>
              </w:rPr>
              <w:t>бюджет</w:t>
            </w:r>
          </w:p>
        </w:tc>
      </w:tr>
      <w:tr w:rsidR="002D52A1" w:rsidTr="00064BA1">
        <w:tc>
          <w:tcPr>
            <w:tcW w:w="670" w:type="dxa"/>
          </w:tcPr>
          <w:p w:rsidR="002D52A1" w:rsidRDefault="002D52A1" w:rsidP="002D5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314" w:type="dxa"/>
          </w:tcPr>
          <w:p w:rsidR="002D52A1" w:rsidRDefault="002D52A1" w:rsidP="002D5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9" w:type="dxa"/>
            <w:vMerge/>
          </w:tcPr>
          <w:p w:rsidR="002D52A1" w:rsidRDefault="002D52A1" w:rsidP="002D5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</w:tcPr>
          <w:p w:rsidR="002D52A1" w:rsidRPr="0081115E" w:rsidRDefault="002D52A1" w:rsidP="002D5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5E">
              <w:rPr>
                <w:rFonts w:ascii="Times New Roman" w:hAnsi="Times New Roman" w:cs="Times New Roman"/>
                <w:sz w:val="24"/>
                <w:szCs w:val="24"/>
              </w:rPr>
              <w:t>Макарова</w:t>
            </w:r>
          </w:p>
          <w:p w:rsidR="002D52A1" w:rsidRPr="0081115E" w:rsidRDefault="002D52A1" w:rsidP="002D5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5E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  <w:p w:rsidR="002D52A1" w:rsidRPr="0081115E" w:rsidRDefault="002D52A1" w:rsidP="002D5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Сергеевна</w:t>
            </w:r>
          </w:p>
        </w:tc>
        <w:tc>
          <w:tcPr>
            <w:tcW w:w="2148" w:type="dxa"/>
          </w:tcPr>
          <w:p w:rsidR="002D52A1" w:rsidRPr="004F4FB1" w:rsidRDefault="004F4FB1" w:rsidP="002D52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4FB1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КФУ</w:t>
            </w:r>
          </w:p>
        </w:tc>
        <w:tc>
          <w:tcPr>
            <w:tcW w:w="2708" w:type="dxa"/>
          </w:tcPr>
          <w:p w:rsidR="002D52A1" w:rsidRPr="004F4FB1" w:rsidRDefault="002D52A1" w:rsidP="002D52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94" w:type="dxa"/>
          </w:tcPr>
          <w:p w:rsidR="002D52A1" w:rsidRPr="004F4FB1" w:rsidRDefault="002D52A1" w:rsidP="002D52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4FB1">
              <w:rPr>
                <w:rFonts w:ascii="Times New Roman" w:hAnsi="Times New Roman" w:cs="Times New Roman"/>
                <w:sz w:val="32"/>
                <w:szCs w:val="32"/>
              </w:rPr>
              <w:t>логопедически</w:t>
            </w:r>
            <w:r w:rsidRPr="004F4FB1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й</w:t>
            </w:r>
          </w:p>
        </w:tc>
        <w:tc>
          <w:tcPr>
            <w:tcW w:w="1953" w:type="dxa"/>
          </w:tcPr>
          <w:p w:rsidR="002D52A1" w:rsidRPr="004F4FB1" w:rsidRDefault="002D52A1" w:rsidP="002D52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4FB1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логопед</w:t>
            </w:r>
          </w:p>
        </w:tc>
        <w:tc>
          <w:tcPr>
            <w:tcW w:w="1583" w:type="dxa"/>
          </w:tcPr>
          <w:p w:rsidR="002D52A1" w:rsidRPr="004F4FB1" w:rsidRDefault="002D52A1" w:rsidP="002D52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4FB1">
              <w:rPr>
                <w:rFonts w:ascii="Times New Roman" w:hAnsi="Times New Roman" w:cs="Times New Roman"/>
                <w:sz w:val="32"/>
                <w:szCs w:val="32"/>
              </w:rPr>
              <w:t>бюджет</w:t>
            </w:r>
          </w:p>
        </w:tc>
      </w:tr>
      <w:tr w:rsidR="002D52A1" w:rsidTr="00064BA1">
        <w:tc>
          <w:tcPr>
            <w:tcW w:w="670" w:type="dxa"/>
          </w:tcPr>
          <w:p w:rsidR="002D52A1" w:rsidRDefault="002D52A1" w:rsidP="002D5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1314" w:type="dxa"/>
          </w:tcPr>
          <w:p w:rsidR="002D52A1" w:rsidRDefault="002D52A1" w:rsidP="002D5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9" w:type="dxa"/>
            <w:vMerge/>
          </w:tcPr>
          <w:p w:rsidR="002D52A1" w:rsidRDefault="002D52A1" w:rsidP="002D5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</w:tcPr>
          <w:p w:rsidR="002D52A1" w:rsidRPr="0081115E" w:rsidRDefault="002D52A1" w:rsidP="002D5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5E">
              <w:rPr>
                <w:rFonts w:ascii="Times New Roman" w:hAnsi="Times New Roman" w:cs="Times New Roman"/>
                <w:sz w:val="24"/>
                <w:szCs w:val="24"/>
              </w:rPr>
              <w:t>Петряков</w:t>
            </w:r>
          </w:p>
          <w:p w:rsidR="002D52A1" w:rsidRPr="0081115E" w:rsidRDefault="002D52A1" w:rsidP="002D5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5E">
              <w:rPr>
                <w:rFonts w:ascii="Times New Roman" w:hAnsi="Times New Roman" w:cs="Times New Roman"/>
                <w:sz w:val="24"/>
                <w:szCs w:val="24"/>
              </w:rPr>
              <w:t>Владимир</w:t>
            </w:r>
          </w:p>
          <w:p w:rsidR="002D52A1" w:rsidRPr="0081115E" w:rsidRDefault="002D52A1" w:rsidP="002D5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5E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2148" w:type="dxa"/>
          </w:tcPr>
          <w:p w:rsidR="002D52A1" w:rsidRPr="004F4FB1" w:rsidRDefault="002D52A1" w:rsidP="002D52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08" w:type="dxa"/>
          </w:tcPr>
          <w:p w:rsidR="002D52A1" w:rsidRPr="004F4FB1" w:rsidRDefault="002D52A1" w:rsidP="002D52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F4FB1">
              <w:rPr>
                <w:rFonts w:ascii="Times New Roman" w:hAnsi="Times New Roman" w:cs="Times New Roman"/>
                <w:sz w:val="32"/>
                <w:szCs w:val="32"/>
              </w:rPr>
              <w:t>Чистопольский</w:t>
            </w:r>
            <w:proofErr w:type="spellEnd"/>
            <w:r w:rsidRPr="004F4FB1">
              <w:rPr>
                <w:rFonts w:ascii="Times New Roman" w:hAnsi="Times New Roman" w:cs="Times New Roman"/>
                <w:sz w:val="32"/>
                <w:szCs w:val="32"/>
              </w:rPr>
              <w:t xml:space="preserve">  сельскохозяйственный  техникум</w:t>
            </w:r>
          </w:p>
        </w:tc>
        <w:tc>
          <w:tcPr>
            <w:tcW w:w="2294" w:type="dxa"/>
          </w:tcPr>
          <w:p w:rsidR="002D52A1" w:rsidRPr="004F4FB1" w:rsidRDefault="002D52A1" w:rsidP="002D52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4FB1">
              <w:rPr>
                <w:rFonts w:ascii="Times New Roman" w:hAnsi="Times New Roman" w:cs="Times New Roman"/>
                <w:sz w:val="32"/>
                <w:szCs w:val="32"/>
              </w:rPr>
              <w:t>механический</w:t>
            </w:r>
          </w:p>
        </w:tc>
        <w:tc>
          <w:tcPr>
            <w:tcW w:w="1953" w:type="dxa"/>
          </w:tcPr>
          <w:p w:rsidR="002D52A1" w:rsidRPr="004F4FB1" w:rsidRDefault="002D52A1" w:rsidP="002D52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4FB1">
              <w:rPr>
                <w:rFonts w:ascii="Times New Roman" w:hAnsi="Times New Roman" w:cs="Times New Roman"/>
                <w:sz w:val="32"/>
                <w:szCs w:val="32"/>
              </w:rPr>
              <w:t>механик</w:t>
            </w:r>
          </w:p>
        </w:tc>
        <w:tc>
          <w:tcPr>
            <w:tcW w:w="1583" w:type="dxa"/>
          </w:tcPr>
          <w:p w:rsidR="002D52A1" w:rsidRPr="004F4FB1" w:rsidRDefault="002D52A1" w:rsidP="002D52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4FB1">
              <w:rPr>
                <w:rFonts w:ascii="Times New Roman" w:hAnsi="Times New Roman" w:cs="Times New Roman"/>
                <w:sz w:val="32"/>
                <w:szCs w:val="32"/>
              </w:rPr>
              <w:t xml:space="preserve">бюджет </w:t>
            </w:r>
          </w:p>
        </w:tc>
      </w:tr>
      <w:tr w:rsidR="002D52A1" w:rsidTr="00064BA1">
        <w:tc>
          <w:tcPr>
            <w:tcW w:w="670" w:type="dxa"/>
          </w:tcPr>
          <w:p w:rsidR="002D52A1" w:rsidRDefault="002D52A1" w:rsidP="002D5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314" w:type="dxa"/>
          </w:tcPr>
          <w:p w:rsidR="002D52A1" w:rsidRDefault="002D52A1" w:rsidP="002D5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9" w:type="dxa"/>
            <w:vMerge/>
          </w:tcPr>
          <w:p w:rsidR="002D52A1" w:rsidRDefault="002D52A1" w:rsidP="002D5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</w:tcPr>
          <w:p w:rsidR="002D52A1" w:rsidRPr="0081115E" w:rsidRDefault="002D52A1" w:rsidP="002D5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115E">
              <w:rPr>
                <w:rFonts w:ascii="Times New Roman" w:hAnsi="Times New Roman" w:cs="Times New Roman"/>
                <w:sz w:val="24"/>
                <w:szCs w:val="24"/>
              </w:rPr>
              <w:t>Сепеева</w:t>
            </w:r>
            <w:proofErr w:type="spellEnd"/>
          </w:p>
          <w:p w:rsidR="002D52A1" w:rsidRPr="0081115E" w:rsidRDefault="002D52A1" w:rsidP="002D5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5E">
              <w:rPr>
                <w:rFonts w:ascii="Times New Roman" w:hAnsi="Times New Roman" w:cs="Times New Roman"/>
                <w:sz w:val="24"/>
                <w:szCs w:val="24"/>
              </w:rPr>
              <w:t>Марина</w:t>
            </w:r>
          </w:p>
          <w:p w:rsidR="002D52A1" w:rsidRPr="0081115E" w:rsidRDefault="002D52A1" w:rsidP="002D5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5E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2148" w:type="dxa"/>
          </w:tcPr>
          <w:p w:rsidR="002D52A1" w:rsidRPr="004F4FB1" w:rsidRDefault="00DC38CF" w:rsidP="002D52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4FB1">
              <w:rPr>
                <w:rFonts w:ascii="Times New Roman" w:hAnsi="Times New Roman" w:cs="Times New Roman"/>
                <w:sz w:val="32"/>
                <w:szCs w:val="32"/>
              </w:rPr>
              <w:t>Ч</w:t>
            </w:r>
            <w:r w:rsidR="002D52A1" w:rsidRPr="004F4FB1">
              <w:rPr>
                <w:rFonts w:ascii="Times New Roman" w:hAnsi="Times New Roman" w:cs="Times New Roman"/>
                <w:sz w:val="32"/>
                <w:szCs w:val="32"/>
              </w:rPr>
              <w:t>ГМУ</w:t>
            </w:r>
          </w:p>
        </w:tc>
        <w:tc>
          <w:tcPr>
            <w:tcW w:w="2708" w:type="dxa"/>
          </w:tcPr>
          <w:p w:rsidR="002D52A1" w:rsidRPr="004F4FB1" w:rsidRDefault="002D52A1" w:rsidP="002D52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94" w:type="dxa"/>
          </w:tcPr>
          <w:p w:rsidR="002D52A1" w:rsidRPr="004F4FB1" w:rsidRDefault="00DC38CF" w:rsidP="002D52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4FB1">
              <w:rPr>
                <w:rFonts w:ascii="Times New Roman" w:hAnsi="Times New Roman" w:cs="Times New Roman"/>
                <w:sz w:val="32"/>
                <w:szCs w:val="32"/>
              </w:rPr>
              <w:t>педиатрический</w:t>
            </w:r>
          </w:p>
        </w:tc>
        <w:tc>
          <w:tcPr>
            <w:tcW w:w="1953" w:type="dxa"/>
          </w:tcPr>
          <w:p w:rsidR="002D52A1" w:rsidRPr="004F4FB1" w:rsidRDefault="00DC38CF" w:rsidP="002D52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4FB1">
              <w:rPr>
                <w:rFonts w:ascii="Times New Roman" w:hAnsi="Times New Roman" w:cs="Times New Roman"/>
                <w:sz w:val="32"/>
                <w:szCs w:val="32"/>
              </w:rPr>
              <w:t>педиатр</w:t>
            </w:r>
          </w:p>
        </w:tc>
        <w:tc>
          <w:tcPr>
            <w:tcW w:w="1583" w:type="dxa"/>
          </w:tcPr>
          <w:p w:rsidR="002D52A1" w:rsidRPr="004F4FB1" w:rsidRDefault="002D52A1" w:rsidP="002D52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4FB1">
              <w:rPr>
                <w:rFonts w:ascii="Times New Roman" w:hAnsi="Times New Roman" w:cs="Times New Roman"/>
                <w:sz w:val="32"/>
                <w:szCs w:val="32"/>
              </w:rPr>
              <w:t>бюджет</w:t>
            </w:r>
          </w:p>
        </w:tc>
      </w:tr>
      <w:tr w:rsidR="002D52A1" w:rsidTr="00064BA1">
        <w:tc>
          <w:tcPr>
            <w:tcW w:w="670" w:type="dxa"/>
          </w:tcPr>
          <w:p w:rsidR="002D52A1" w:rsidRDefault="002D52A1" w:rsidP="002D5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314" w:type="dxa"/>
          </w:tcPr>
          <w:p w:rsidR="002D52A1" w:rsidRDefault="002D52A1" w:rsidP="002D5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9" w:type="dxa"/>
            <w:vMerge/>
          </w:tcPr>
          <w:p w:rsidR="002D52A1" w:rsidRDefault="002D52A1" w:rsidP="002D5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</w:tcPr>
          <w:p w:rsidR="002D52A1" w:rsidRPr="0081115E" w:rsidRDefault="002D52A1" w:rsidP="002D5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115E">
              <w:rPr>
                <w:rFonts w:ascii="Times New Roman" w:hAnsi="Times New Roman" w:cs="Times New Roman"/>
                <w:sz w:val="24"/>
                <w:szCs w:val="24"/>
              </w:rPr>
              <w:t>Храмова</w:t>
            </w:r>
            <w:proofErr w:type="spellEnd"/>
            <w:r w:rsidRPr="0081115E">
              <w:rPr>
                <w:rFonts w:ascii="Times New Roman" w:hAnsi="Times New Roman" w:cs="Times New Roman"/>
                <w:sz w:val="24"/>
                <w:szCs w:val="24"/>
              </w:rPr>
              <w:t xml:space="preserve">  Юлия</w:t>
            </w:r>
          </w:p>
          <w:p w:rsidR="002D52A1" w:rsidRPr="0081115E" w:rsidRDefault="002D52A1" w:rsidP="002D5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15E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2148" w:type="dxa"/>
          </w:tcPr>
          <w:p w:rsidR="002D52A1" w:rsidRPr="004F4FB1" w:rsidRDefault="002D52A1" w:rsidP="002D52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08" w:type="dxa"/>
          </w:tcPr>
          <w:p w:rsidR="002D52A1" w:rsidRPr="004F4FB1" w:rsidRDefault="002D52A1" w:rsidP="002D52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4FB1">
              <w:rPr>
                <w:rFonts w:ascii="Times New Roman" w:hAnsi="Times New Roman" w:cs="Times New Roman"/>
                <w:sz w:val="32"/>
                <w:szCs w:val="32"/>
              </w:rPr>
              <w:t>Казанский  авиационный  технический  колледж</w:t>
            </w:r>
          </w:p>
        </w:tc>
        <w:tc>
          <w:tcPr>
            <w:tcW w:w="2294" w:type="dxa"/>
          </w:tcPr>
          <w:p w:rsidR="002D52A1" w:rsidRPr="004F4FB1" w:rsidRDefault="002D52A1" w:rsidP="002D52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4FB1">
              <w:rPr>
                <w:rFonts w:ascii="Times New Roman" w:hAnsi="Times New Roman" w:cs="Times New Roman"/>
                <w:sz w:val="32"/>
                <w:szCs w:val="32"/>
              </w:rPr>
              <w:t>Моделирование,  программирование</w:t>
            </w:r>
          </w:p>
          <w:p w:rsidR="002D52A1" w:rsidRPr="004F4FB1" w:rsidRDefault="002D52A1" w:rsidP="002D52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D52A1" w:rsidRPr="004F4FB1" w:rsidRDefault="002D52A1" w:rsidP="002D52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953" w:type="dxa"/>
          </w:tcPr>
          <w:p w:rsidR="002D52A1" w:rsidRPr="004F4FB1" w:rsidRDefault="00DD36DA" w:rsidP="002D52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4FB1">
              <w:rPr>
                <w:rFonts w:ascii="Times New Roman" w:hAnsi="Times New Roman" w:cs="Times New Roman"/>
                <w:sz w:val="32"/>
                <w:szCs w:val="32"/>
              </w:rPr>
              <w:t>программист</w:t>
            </w:r>
          </w:p>
        </w:tc>
        <w:tc>
          <w:tcPr>
            <w:tcW w:w="1583" w:type="dxa"/>
          </w:tcPr>
          <w:p w:rsidR="002D52A1" w:rsidRPr="004F4FB1" w:rsidRDefault="002D52A1" w:rsidP="002D52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4FB1">
              <w:rPr>
                <w:rFonts w:ascii="Times New Roman" w:hAnsi="Times New Roman" w:cs="Times New Roman"/>
                <w:sz w:val="32"/>
                <w:szCs w:val="32"/>
              </w:rPr>
              <w:t>бюджет</w:t>
            </w:r>
          </w:p>
        </w:tc>
      </w:tr>
      <w:tr w:rsidR="002D52A1" w:rsidTr="00064BA1">
        <w:tc>
          <w:tcPr>
            <w:tcW w:w="670" w:type="dxa"/>
          </w:tcPr>
          <w:p w:rsidR="002D52A1" w:rsidRDefault="002D52A1" w:rsidP="002D5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314" w:type="dxa"/>
          </w:tcPr>
          <w:p w:rsidR="002D52A1" w:rsidRDefault="002D52A1" w:rsidP="002D5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9" w:type="dxa"/>
            <w:vMerge/>
          </w:tcPr>
          <w:p w:rsidR="002D52A1" w:rsidRDefault="002D52A1" w:rsidP="002D5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</w:tcPr>
          <w:p w:rsidR="002D52A1" w:rsidRPr="0081115E" w:rsidRDefault="002D52A1" w:rsidP="002D5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Шуркин  Артур  Николаевич</w:t>
            </w:r>
          </w:p>
        </w:tc>
        <w:tc>
          <w:tcPr>
            <w:tcW w:w="2148" w:type="dxa"/>
          </w:tcPr>
          <w:p w:rsidR="002D52A1" w:rsidRPr="004F4FB1" w:rsidRDefault="002D52A1" w:rsidP="002D52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708" w:type="dxa"/>
          </w:tcPr>
          <w:p w:rsidR="002D52A1" w:rsidRPr="004F4FB1" w:rsidRDefault="002D52A1" w:rsidP="003B1AE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4F4FB1">
              <w:rPr>
                <w:rFonts w:ascii="Times New Roman" w:hAnsi="Times New Roman" w:cs="Times New Roman"/>
                <w:sz w:val="32"/>
                <w:szCs w:val="32"/>
              </w:rPr>
              <w:t>Чистопольский</w:t>
            </w:r>
            <w:proofErr w:type="spellEnd"/>
            <w:r w:rsidRPr="004F4FB1">
              <w:rPr>
                <w:rFonts w:ascii="Times New Roman" w:hAnsi="Times New Roman" w:cs="Times New Roman"/>
                <w:sz w:val="32"/>
                <w:szCs w:val="32"/>
              </w:rPr>
              <w:t xml:space="preserve">  сельскохозяйственный  техникум</w:t>
            </w:r>
          </w:p>
        </w:tc>
        <w:tc>
          <w:tcPr>
            <w:tcW w:w="2294" w:type="dxa"/>
          </w:tcPr>
          <w:p w:rsidR="002D52A1" w:rsidRPr="004F4FB1" w:rsidRDefault="002D52A1" w:rsidP="003B1AE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4FB1">
              <w:rPr>
                <w:rFonts w:ascii="Times New Roman" w:hAnsi="Times New Roman" w:cs="Times New Roman"/>
                <w:sz w:val="32"/>
                <w:szCs w:val="32"/>
              </w:rPr>
              <w:t>механический</w:t>
            </w:r>
          </w:p>
        </w:tc>
        <w:tc>
          <w:tcPr>
            <w:tcW w:w="1953" w:type="dxa"/>
          </w:tcPr>
          <w:p w:rsidR="002D52A1" w:rsidRPr="004F4FB1" w:rsidRDefault="002D52A1" w:rsidP="003B1AE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4FB1">
              <w:rPr>
                <w:rFonts w:ascii="Times New Roman" w:hAnsi="Times New Roman" w:cs="Times New Roman"/>
                <w:sz w:val="32"/>
                <w:szCs w:val="32"/>
              </w:rPr>
              <w:t>механик</w:t>
            </w:r>
          </w:p>
        </w:tc>
        <w:tc>
          <w:tcPr>
            <w:tcW w:w="1583" w:type="dxa"/>
          </w:tcPr>
          <w:p w:rsidR="002D52A1" w:rsidRPr="004F4FB1" w:rsidRDefault="002D52A1" w:rsidP="003B1AE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F4FB1">
              <w:rPr>
                <w:rFonts w:ascii="Times New Roman" w:hAnsi="Times New Roman" w:cs="Times New Roman"/>
                <w:sz w:val="32"/>
                <w:szCs w:val="32"/>
              </w:rPr>
              <w:t xml:space="preserve">бюджет </w:t>
            </w:r>
          </w:p>
        </w:tc>
      </w:tr>
      <w:tr w:rsidR="004F4FB1" w:rsidTr="00064BA1">
        <w:tc>
          <w:tcPr>
            <w:tcW w:w="670" w:type="dxa"/>
          </w:tcPr>
          <w:p w:rsidR="004F4FB1" w:rsidRDefault="004F4FB1" w:rsidP="002D5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14" w:type="dxa"/>
          </w:tcPr>
          <w:p w:rsidR="004F4FB1" w:rsidRDefault="004F4FB1" w:rsidP="002D5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9" w:type="dxa"/>
          </w:tcPr>
          <w:p w:rsidR="004F4FB1" w:rsidRDefault="004F4FB1" w:rsidP="002D5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</w:tcPr>
          <w:p w:rsidR="004F4FB1" w:rsidRPr="004F4FB1" w:rsidRDefault="00C1400F" w:rsidP="00C140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Шогин</w:t>
            </w:r>
            <w:proofErr w:type="spellEnd"/>
            <w:r w:rsidR="004F4FB1" w:rsidRPr="004F4FB1">
              <w:rPr>
                <w:rFonts w:ascii="Times New Roman" w:hAnsi="Times New Roman" w:cs="Times New Roman"/>
                <w:sz w:val="28"/>
                <w:szCs w:val="28"/>
              </w:rPr>
              <w:t xml:space="preserve"> Денис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Сергеевич</w:t>
            </w:r>
          </w:p>
        </w:tc>
        <w:tc>
          <w:tcPr>
            <w:tcW w:w="2148" w:type="dxa"/>
          </w:tcPr>
          <w:p w:rsidR="004F4FB1" w:rsidRPr="004F4FB1" w:rsidRDefault="00C1400F" w:rsidP="00887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Служба в рядах вооруженных сил</w:t>
            </w:r>
          </w:p>
        </w:tc>
        <w:tc>
          <w:tcPr>
            <w:tcW w:w="2708" w:type="dxa"/>
          </w:tcPr>
          <w:p w:rsidR="004F4FB1" w:rsidRPr="004F4FB1" w:rsidRDefault="004F4FB1" w:rsidP="008872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4" w:type="dxa"/>
          </w:tcPr>
          <w:p w:rsidR="004F4FB1" w:rsidRPr="004F4FB1" w:rsidRDefault="004F4FB1" w:rsidP="008872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3" w:type="dxa"/>
          </w:tcPr>
          <w:p w:rsidR="004F4FB1" w:rsidRPr="004F4FB1" w:rsidRDefault="004F4FB1" w:rsidP="008872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3" w:type="dxa"/>
          </w:tcPr>
          <w:p w:rsidR="004F4FB1" w:rsidRPr="004F4FB1" w:rsidRDefault="004F4FB1" w:rsidP="008872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4FB1" w:rsidTr="00064BA1">
        <w:tc>
          <w:tcPr>
            <w:tcW w:w="670" w:type="dxa"/>
          </w:tcPr>
          <w:p w:rsidR="004F4FB1" w:rsidRDefault="004F4FB1" w:rsidP="002D5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14" w:type="dxa"/>
          </w:tcPr>
          <w:p w:rsidR="004F4FB1" w:rsidRDefault="004F4FB1" w:rsidP="002D5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9" w:type="dxa"/>
          </w:tcPr>
          <w:p w:rsidR="004F4FB1" w:rsidRDefault="004F4FB1" w:rsidP="002D5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</w:tcPr>
          <w:p w:rsidR="004F4FB1" w:rsidRPr="004F4FB1" w:rsidRDefault="004F4FB1" w:rsidP="00887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FB1">
              <w:rPr>
                <w:rFonts w:ascii="Times New Roman" w:hAnsi="Times New Roman" w:cs="Times New Roman"/>
                <w:sz w:val="28"/>
                <w:szCs w:val="28"/>
              </w:rPr>
              <w:t>Еременко Татьяна Юрьевна</w:t>
            </w:r>
          </w:p>
        </w:tc>
        <w:tc>
          <w:tcPr>
            <w:tcW w:w="2148" w:type="dxa"/>
          </w:tcPr>
          <w:p w:rsidR="004F4FB1" w:rsidRPr="004F4FB1" w:rsidRDefault="004F4FB1" w:rsidP="00887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FB1">
              <w:rPr>
                <w:rFonts w:ascii="Times New Roman" w:hAnsi="Times New Roman" w:cs="Times New Roman"/>
                <w:sz w:val="28"/>
                <w:szCs w:val="28"/>
              </w:rPr>
              <w:t>Казанский государственный аграрный университет</w:t>
            </w:r>
          </w:p>
        </w:tc>
        <w:tc>
          <w:tcPr>
            <w:tcW w:w="2708" w:type="dxa"/>
          </w:tcPr>
          <w:p w:rsidR="004F4FB1" w:rsidRPr="004F4FB1" w:rsidRDefault="004F4FB1" w:rsidP="008872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4" w:type="dxa"/>
          </w:tcPr>
          <w:p w:rsidR="004F4FB1" w:rsidRPr="004F4FB1" w:rsidRDefault="004F4FB1" w:rsidP="00887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FB1">
              <w:rPr>
                <w:rFonts w:ascii="Times New Roman" w:hAnsi="Times New Roman" w:cs="Times New Roman"/>
                <w:sz w:val="28"/>
                <w:szCs w:val="28"/>
              </w:rPr>
              <w:t>Агрономия</w:t>
            </w:r>
          </w:p>
        </w:tc>
        <w:tc>
          <w:tcPr>
            <w:tcW w:w="1953" w:type="dxa"/>
          </w:tcPr>
          <w:p w:rsidR="004F4FB1" w:rsidRPr="004F4FB1" w:rsidRDefault="004F4FB1" w:rsidP="00887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FB1">
              <w:rPr>
                <w:rFonts w:ascii="Times New Roman" w:hAnsi="Times New Roman" w:cs="Times New Roman"/>
                <w:sz w:val="28"/>
                <w:szCs w:val="28"/>
              </w:rPr>
              <w:t>Ландшафтный дизайнер</w:t>
            </w:r>
          </w:p>
        </w:tc>
        <w:tc>
          <w:tcPr>
            <w:tcW w:w="1583" w:type="dxa"/>
          </w:tcPr>
          <w:p w:rsidR="004F4FB1" w:rsidRPr="004F4FB1" w:rsidRDefault="004F4FB1" w:rsidP="00887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FB1">
              <w:rPr>
                <w:rFonts w:ascii="Times New Roman" w:hAnsi="Times New Roman" w:cs="Times New Roman"/>
                <w:sz w:val="28"/>
                <w:szCs w:val="28"/>
              </w:rPr>
              <w:t>бюджетная</w:t>
            </w:r>
          </w:p>
        </w:tc>
      </w:tr>
      <w:tr w:rsidR="004F4FB1" w:rsidTr="00064BA1">
        <w:tc>
          <w:tcPr>
            <w:tcW w:w="670" w:type="dxa"/>
          </w:tcPr>
          <w:p w:rsidR="004F4FB1" w:rsidRDefault="004F4FB1" w:rsidP="002D5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314" w:type="dxa"/>
          </w:tcPr>
          <w:p w:rsidR="004F4FB1" w:rsidRDefault="004F4FB1" w:rsidP="002D5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9" w:type="dxa"/>
          </w:tcPr>
          <w:p w:rsidR="004F4FB1" w:rsidRDefault="004F4FB1" w:rsidP="002D5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</w:tcPr>
          <w:p w:rsidR="004F4FB1" w:rsidRPr="004F4FB1" w:rsidRDefault="004F4FB1" w:rsidP="00887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4FB1">
              <w:rPr>
                <w:rFonts w:ascii="Times New Roman" w:hAnsi="Times New Roman" w:cs="Times New Roman"/>
                <w:sz w:val="28"/>
                <w:szCs w:val="28"/>
              </w:rPr>
              <w:t>Ламбина</w:t>
            </w:r>
            <w:proofErr w:type="spellEnd"/>
            <w:r w:rsidRPr="004F4FB1">
              <w:rPr>
                <w:rFonts w:ascii="Times New Roman" w:hAnsi="Times New Roman" w:cs="Times New Roman"/>
                <w:sz w:val="28"/>
                <w:szCs w:val="28"/>
              </w:rPr>
              <w:t xml:space="preserve"> Анна Сергеевна</w:t>
            </w:r>
          </w:p>
        </w:tc>
        <w:tc>
          <w:tcPr>
            <w:tcW w:w="2148" w:type="dxa"/>
          </w:tcPr>
          <w:p w:rsidR="004F4FB1" w:rsidRPr="004F4FB1" w:rsidRDefault="004F4FB1" w:rsidP="00887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FB1">
              <w:rPr>
                <w:rFonts w:ascii="Times New Roman" w:hAnsi="Times New Roman" w:cs="Times New Roman"/>
                <w:sz w:val="28"/>
                <w:szCs w:val="28"/>
              </w:rPr>
              <w:t>Казанский федеральный университет</w:t>
            </w:r>
          </w:p>
        </w:tc>
        <w:tc>
          <w:tcPr>
            <w:tcW w:w="2708" w:type="dxa"/>
          </w:tcPr>
          <w:p w:rsidR="004F4FB1" w:rsidRPr="004F4FB1" w:rsidRDefault="004F4FB1" w:rsidP="008872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4" w:type="dxa"/>
          </w:tcPr>
          <w:p w:rsidR="004F4FB1" w:rsidRPr="004F4FB1" w:rsidRDefault="004F4FB1" w:rsidP="00887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FB1">
              <w:rPr>
                <w:rFonts w:ascii="Times New Roman" w:hAnsi="Times New Roman" w:cs="Times New Roman"/>
                <w:sz w:val="28"/>
                <w:szCs w:val="28"/>
              </w:rPr>
              <w:t>Начальное образование и иностранный язык</w:t>
            </w:r>
          </w:p>
        </w:tc>
        <w:tc>
          <w:tcPr>
            <w:tcW w:w="1953" w:type="dxa"/>
          </w:tcPr>
          <w:p w:rsidR="004F4FB1" w:rsidRPr="004F4FB1" w:rsidRDefault="004F4FB1" w:rsidP="00887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FB1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</w:p>
        </w:tc>
        <w:tc>
          <w:tcPr>
            <w:tcW w:w="1583" w:type="dxa"/>
          </w:tcPr>
          <w:p w:rsidR="004F4FB1" w:rsidRPr="004F4FB1" w:rsidRDefault="004F4FB1" w:rsidP="00887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FB1">
              <w:rPr>
                <w:rFonts w:ascii="Times New Roman" w:hAnsi="Times New Roman" w:cs="Times New Roman"/>
                <w:sz w:val="28"/>
                <w:szCs w:val="28"/>
              </w:rPr>
              <w:t>бюджетная</w:t>
            </w:r>
          </w:p>
        </w:tc>
      </w:tr>
      <w:tr w:rsidR="00064BA1" w:rsidTr="00064BA1">
        <w:tc>
          <w:tcPr>
            <w:tcW w:w="670" w:type="dxa"/>
          </w:tcPr>
          <w:p w:rsidR="00064BA1" w:rsidRDefault="00064BA1" w:rsidP="002D5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314" w:type="dxa"/>
          </w:tcPr>
          <w:p w:rsidR="00064BA1" w:rsidRDefault="00064BA1" w:rsidP="002D5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9" w:type="dxa"/>
          </w:tcPr>
          <w:p w:rsidR="00064BA1" w:rsidRDefault="00064BA1" w:rsidP="002D5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</w:tcPr>
          <w:p w:rsidR="00064BA1" w:rsidRPr="004F4FB1" w:rsidRDefault="00064BA1" w:rsidP="00887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FB1">
              <w:rPr>
                <w:rFonts w:ascii="Times New Roman" w:hAnsi="Times New Roman" w:cs="Times New Roman"/>
                <w:sz w:val="28"/>
                <w:szCs w:val="28"/>
              </w:rPr>
              <w:t>Гусаров Роман Сергеевич</w:t>
            </w:r>
          </w:p>
        </w:tc>
        <w:tc>
          <w:tcPr>
            <w:tcW w:w="2148" w:type="dxa"/>
          </w:tcPr>
          <w:p w:rsidR="00064BA1" w:rsidRPr="004F4FB1" w:rsidRDefault="00C1400F" w:rsidP="00887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Служба в рядах вооруженных сил</w:t>
            </w:r>
          </w:p>
        </w:tc>
        <w:tc>
          <w:tcPr>
            <w:tcW w:w="2708" w:type="dxa"/>
          </w:tcPr>
          <w:p w:rsidR="00064BA1" w:rsidRPr="004F4FB1" w:rsidRDefault="00064BA1" w:rsidP="008872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4" w:type="dxa"/>
          </w:tcPr>
          <w:p w:rsidR="00064BA1" w:rsidRPr="004F4FB1" w:rsidRDefault="00064BA1" w:rsidP="008872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3" w:type="dxa"/>
          </w:tcPr>
          <w:p w:rsidR="00064BA1" w:rsidRPr="004F4FB1" w:rsidRDefault="00064BA1" w:rsidP="008872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3" w:type="dxa"/>
          </w:tcPr>
          <w:p w:rsidR="00064BA1" w:rsidRPr="004F4FB1" w:rsidRDefault="00064BA1" w:rsidP="008872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4BA1" w:rsidTr="00064BA1">
        <w:tc>
          <w:tcPr>
            <w:tcW w:w="670" w:type="dxa"/>
          </w:tcPr>
          <w:p w:rsidR="00064BA1" w:rsidRDefault="00064BA1" w:rsidP="002D5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1314" w:type="dxa"/>
          </w:tcPr>
          <w:p w:rsidR="00064BA1" w:rsidRDefault="00064BA1" w:rsidP="002D5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9" w:type="dxa"/>
          </w:tcPr>
          <w:p w:rsidR="00064BA1" w:rsidRDefault="00064BA1" w:rsidP="002D5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</w:tcPr>
          <w:p w:rsidR="00064BA1" w:rsidRPr="004F4FB1" w:rsidRDefault="00064BA1" w:rsidP="00887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4FB1">
              <w:rPr>
                <w:rFonts w:ascii="Times New Roman" w:hAnsi="Times New Roman" w:cs="Times New Roman"/>
                <w:sz w:val="28"/>
                <w:szCs w:val="28"/>
              </w:rPr>
              <w:t>Данеева</w:t>
            </w:r>
            <w:proofErr w:type="spellEnd"/>
            <w:r w:rsidRPr="004F4FB1">
              <w:rPr>
                <w:rFonts w:ascii="Times New Roman" w:hAnsi="Times New Roman" w:cs="Times New Roman"/>
                <w:sz w:val="28"/>
                <w:szCs w:val="28"/>
              </w:rPr>
              <w:t xml:space="preserve"> Елена Андреевна</w:t>
            </w:r>
          </w:p>
        </w:tc>
        <w:tc>
          <w:tcPr>
            <w:tcW w:w="2148" w:type="dxa"/>
          </w:tcPr>
          <w:p w:rsidR="00064BA1" w:rsidRPr="004F4FB1" w:rsidRDefault="00064BA1" w:rsidP="00887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FB1">
              <w:rPr>
                <w:rFonts w:ascii="Times New Roman" w:hAnsi="Times New Roman" w:cs="Times New Roman"/>
                <w:sz w:val="28"/>
                <w:szCs w:val="28"/>
              </w:rPr>
              <w:t>Нижнекамский МГЭИ (Московский  гуманитарно-экономический институт)</w:t>
            </w:r>
          </w:p>
        </w:tc>
        <w:tc>
          <w:tcPr>
            <w:tcW w:w="2708" w:type="dxa"/>
          </w:tcPr>
          <w:p w:rsidR="00064BA1" w:rsidRPr="004F4FB1" w:rsidRDefault="00064BA1" w:rsidP="008872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4" w:type="dxa"/>
          </w:tcPr>
          <w:p w:rsidR="00064BA1" w:rsidRPr="004F4FB1" w:rsidRDefault="00064BA1" w:rsidP="00887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FB1">
              <w:rPr>
                <w:rFonts w:ascii="Times New Roman" w:hAnsi="Times New Roman" w:cs="Times New Roman"/>
                <w:sz w:val="28"/>
                <w:szCs w:val="28"/>
              </w:rPr>
              <w:t>менеджмент</w:t>
            </w:r>
          </w:p>
        </w:tc>
        <w:tc>
          <w:tcPr>
            <w:tcW w:w="1953" w:type="dxa"/>
          </w:tcPr>
          <w:p w:rsidR="00064BA1" w:rsidRPr="004F4FB1" w:rsidRDefault="00064BA1" w:rsidP="00887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FB1">
              <w:rPr>
                <w:rFonts w:ascii="Times New Roman" w:hAnsi="Times New Roman" w:cs="Times New Roman"/>
                <w:sz w:val="28"/>
                <w:szCs w:val="28"/>
              </w:rPr>
              <w:t>менеджер</w:t>
            </w:r>
          </w:p>
        </w:tc>
        <w:tc>
          <w:tcPr>
            <w:tcW w:w="1583" w:type="dxa"/>
          </w:tcPr>
          <w:p w:rsidR="00064BA1" w:rsidRPr="004F4FB1" w:rsidRDefault="00064BA1" w:rsidP="00887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коммерческая</w:t>
            </w:r>
          </w:p>
        </w:tc>
      </w:tr>
      <w:tr w:rsidR="00064BA1" w:rsidTr="00064BA1">
        <w:tc>
          <w:tcPr>
            <w:tcW w:w="670" w:type="dxa"/>
          </w:tcPr>
          <w:p w:rsidR="00064BA1" w:rsidRDefault="00064BA1" w:rsidP="002D5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314" w:type="dxa"/>
          </w:tcPr>
          <w:p w:rsidR="00064BA1" w:rsidRDefault="00064BA1" w:rsidP="002D5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9" w:type="dxa"/>
          </w:tcPr>
          <w:p w:rsidR="00064BA1" w:rsidRDefault="00064BA1" w:rsidP="002D5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</w:tcPr>
          <w:p w:rsidR="00064BA1" w:rsidRPr="004F4FB1" w:rsidRDefault="00064BA1" w:rsidP="00887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FB1">
              <w:rPr>
                <w:rFonts w:ascii="Times New Roman" w:hAnsi="Times New Roman" w:cs="Times New Roman"/>
                <w:sz w:val="28"/>
                <w:szCs w:val="28"/>
              </w:rPr>
              <w:t>Сафонова Татьяна Юрьевна</w:t>
            </w:r>
          </w:p>
        </w:tc>
        <w:tc>
          <w:tcPr>
            <w:tcW w:w="2148" w:type="dxa"/>
          </w:tcPr>
          <w:p w:rsidR="00064BA1" w:rsidRPr="004F4FB1" w:rsidRDefault="00064BA1" w:rsidP="00887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FB1">
              <w:rPr>
                <w:rFonts w:ascii="Times New Roman" w:hAnsi="Times New Roman" w:cs="Times New Roman"/>
                <w:sz w:val="28"/>
                <w:szCs w:val="28"/>
              </w:rPr>
              <w:t>Нижнекамский МГЭИ (Московский  гуманитарно-экономический институт)</w:t>
            </w:r>
          </w:p>
        </w:tc>
        <w:tc>
          <w:tcPr>
            <w:tcW w:w="2708" w:type="dxa"/>
          </w:tcPr>
          <w:p w:rsidR="00064BA1" w:rsidRPr="004F4FB1" w:rsidRDefault="00064BA1" w:rsidP="008872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4" w:type="dxa"/>
          </w:tcPr>
          <w:p w:rsidR="00064BA1" w:rsidRPr="004F4FB1" w:rsidRDefault="00064BA1" w:rsidP="00887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FB1">
              <w:rPr>
                <w:rFonts w:ascii="Times New Roman" w:hAnsi="Times New Roman" w:cs="Times New Roman"/>
                <w:sz w:val="28"/>
                <w:szCs w:val="28"/>
              </w:rPr>
              <w:t>менеджмент</w:t>
            </w:r>
          </w:p>
        </w:tc>
        <w:tc>
          <w:tcPr>
            <w:tcW w:w="1953" w:type="dxa"/>
          </w:tcPr>
          <w:p w:rsidR="00064BA1" w:rsidRPr="004F4FB1" w:rsidRDefault="00064BA1" w:rsidP="00887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FB1">
              <w:rPr>
                <w:rFonts w:ascii="Times New Roman" w:hAnsi="Times New Roman" w:cs="Times New Roman"/>
                <w:sz w:val="28"/>
                <w:szCs w:val="28"/>
              </w:rPr>
              <w:t>менеджер</w:t>
            </w:r>
          </w:p>
        </w:tc>
        <w:tc>
          <w:tcPr>
            <w:tcW w:w="1583" w:type="dxa"/>
          </w:tcPr>
          <w:p w:rsidR="00064BA1" w:rsidRPr="004F4FB1" w:rsidRDefault="00064BA1" w:rsidP="00887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коммерческая</w:t>
            </w:r>
          </w:p>
        </w:tc>
      </w:tr>
      <w:tr w:rsidR="00064BA1" w:rsidTr="00064BA1">
        <w:tc>
          <w:tcPr>
            <w:tcW w:w="670" w:type="dxa"/>
          </w:tcPr>
          <w:p w:rsidR="00064BA1" w:rsidRDefault="00064BA1" w:rsidP="002D5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314" w:type="dxa"/>
          </w:tcPr>
          <w:p w:rsidR="00064BA1" w:rsidRDefault="00064BA1" w:rsidP="002D5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9" w:type="dxa"/>
          </w:tcPr>
          <w:p w:rsidR="00064BA1" w:rsidRDefault="00064BA1" w:rsidP="002D5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</w:tcPr>
          <w:p w:rsidR="00064BA1" w:rsidRPr="004F4FB1" w:rsidRDefault="00064BA1" w:rsidP="00887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4FB1">
              <w:rPr>
                <w:rFonts w:ascii="Times New Roman" w:hAnsi="Times New Roman" w:cs="Times New Roman"/>
                <w:sz w:val="28"/>
                <w:szCs w:val="28"/>
              </w:rPr>
              <w:t>Храмова</w:t>
            </w:r>
            <w:proofErr w:type="spellEnd"/>
            <w:r w:rsidRPr="004F4FB1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Васильевна</w:t>
            </w:r>
          </w:p>
        </w:tc>
        <w:tc>
          <w:tcPr>
            <w:tcW w:w="2148" w:type="dxa"/>
          </w:tcPr>
          <w:p w:rsidR="00064BA1" w:rsidRPr="004F4FB1" w:rsidRDefault="00064BA1" w:rsidP="00887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FB1">
              <w:rPr>
                <w:rFonts w:ascii="Times New Roman" w:hAnsi="Times New Roman" w:cs="Times New Roman"/>
                <w:sz w:val="28"/>
                <w:szCs w:val="28"/>
              </w:rPr>
              <w:t>Нижнекамский МГЭИ (Московский  гуманитарно-экономический институт)</w:t>
            </w:r>
          </w:p>
        </w:tc>
        <w:tc>
          <w:tcPr>
            <w:tcW w:w="2708" w:type="dxa"/>
          </w:tcPr>
          <w:p w:rsidR="00064BA1" w:rsidRPr="004F4FB1" w:rsidRDefault="00064BA1" w:rsidP="008872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4" w:type="dxa"/>
          </w:tcPr>
          <w:p w:rsidR="00064BA1" w:rsidRPr="004F4FB1" w:rsidRDefault="00064BA1" w:rsidP="00887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FB1">
              <w:rPr>
                <w:rFonts w:ascii="Times New Roman" w:hAnsi="Times New Roman" w:cs="Times New Roman"/>
                <w:sz w:val="28"/>
                <w:szCs w:val="28"/>
              </w:rPr>
              <w:t>менеджмент</w:t>
            </w:r>
          </w:p>
        </w:tc>
        <w:tc>
          <w:tcPr>
            <w:tcW w:w="1953" w:type="dxa"/>
          </w:tcPr>
          <w:p w:rsidR="00064BA1" w:rsidRPr="004F4FB1" w:rsidRDefault="00064BA1" w:rsidP="00887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FB1">
              <w:rPr>
                <w:rFonts w:ascii="Times New Roman" w:hAnsi="Times New Roman" w:cs="Times New Roman"/>
                <w:sz w:val="28"/>
                <w:szCs w:val="28"/>
              </w:rPr>
              <w:t>менеджер</w:t>
            </w:r>
          </w:p>
        </w:tc>
        <w:tc>
          <w:tcPr>
            <w:tcW w:w="1583" w:type="dxa"/>
          </w:tcPr>
          <w:p w:rsidR="00064BA1" w:rsidRPr="004F4FB1" w:rsidRDefault="00064BA1" w:rsidP="00887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коммерческая</w:t>
            </w:r>
          </w:p>
        </w:tc>
      </w:tr>
      <w:tr w:rsidR="00064BA1" w:rsidTr="00064BA1">
        <w:tc>
          <w:tcPr>
            <w:tcW w:w="670" w:type="dxa"/>
          </w:tcPr>
          <w:p w:rsidR="00064BA1" w:rsidRDefault="00064BA1" w:rsidP="002D5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314" w:type="dxa"/>
          </w:tcPr>
          <w:p w:rsidR="00064BA1" w:rsidRDefault="00064BA1" w:rsidP="002D5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9" w:type="dxa"/>
          </w:tcPr>
          <w:p w:rsidR="00064BA1" w:rsidRDefault="00064BA1" w:rsidP="002D5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</w:tcPr>
          <w:p w:rsidR="00064BA1" w:rsidRPr="004F4FB1" w:rsidRDefault="00064BA1" w:rsidP="00887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FB1">
              <w:rPr>
                <w:rFonts w:ascii="Times New Roman" w:hAnsi="Times New Roman" w:cs="Times New Roman"/>
                <w:sz w:val="28"/>
                <w:szCs w:val="28"/>
              </w:rPr>
              <w:t>Маркова Луиза Олеговна</w:t>
            </w:r>
          </w:p>
        </w:tc>
        <w:tc>
          <w:tcPr>
            <w:tcW w:w="2148" w:type="dxa"/>
          </w:tcPr>
          <w:p w:rsidR="00064BA1" w:rsidRPr="004F4FB1" w:rsidRDefault="00064BA1" w:rsidP="00887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FB1">
              <w:rPr>
                <w:rFonts w:ascii="Times New Roman" w:hAnsi="Times New Roman" w:cs="Times New Roman"/>
                <w:sz w:val="28"/>
                <w:szCs w:val="28"/>
              </w:rPr>
              <w:t>ЧГУ (</w:t>
            </w:r>
            <w:proofErr w:type="spellStart"/>
            <w:r w:rsidRPr="004F4FB1">
              <w:rPr>
                <w:rFonts w:ascii="Times New Roman" w:hAnsi="Times New Roman" w:cs="Times New Roman"/>
                <w:sz w:val="28"/>
                <w:szCs w:val="28"/>
              </w:rPr>
              <w:t>Чебоксарский</w:t>
            </w:r>
            <w:proofErr w:type="spellEnd"/>
            <w:r w:rsidRPr="004F4FB1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государственный университет)</w:t>
            </w:r>
          </w:p>
        </w:tc>
        <w:tc>
          <w:tcPr>
            <w:tcW w:w="2708" w:type="dxa"/>
          </w:tcPr>
          <w:p w:rsidR="00064BA1" w:rsidRPr="004F4FB1" w:rsidRDefault="00064BA1" w:rsidP="008872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4" w:type="dxa"/>
          </w:tcPr>
          <w:p w:rsidR="00064BA1" w:rsidRPr="004F4FB1" w:rsidRDefault="00064BA1" w:rsidP="00887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FB1">
              <w:rPr>
                <w:rFonts w:ascii="Times New Roman" w:hAnsi="Times New Roman" w:cs="Times New Roman"/>
                <w:sz w:val="28"/>
                <w:szCs w:val="28"/>
              </w:rPr>
              <w:t>Медицинский</w:t>
            </w:r>
          </w:p>
        </w:tc>
        <w:tc>
          <w:tcPr>
            <w:tcW w:w="1953" w:type="dxa"/>
          </w:tcPr>
          <w:p w:rsidR="00064BA1" w:rsidRPr="004F4FB1" w:rsidRDefault="00064BA1" w:rsidP="00887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FB1">
              <w:rPr>
                <w:rFonts w:ascii="Times New Roman" w:hAnsi="Times New Roman" w:cs="Times New Roman"/>
                <w:sz w:val="28"/>
                <w:szCs w:val="28"/>
              </w:rPr>
              <w:t>Врач-педиатр</w:t>
            </w:r>
          </w:p>
        </w:tc>
        <w:tc>
          <w:tcPr>
            <w:tcW w:w="1583" w:type="dxa"/>
          </w:tcPr>
          <w:p w:rsidR="00064BA1" w:rsidRPr="004F4FB1" w:rsidRDefault="00064BA1" w:rsidP="00887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FB1">
              <w:rPr>
                <w:rFonts w:ascii="Times New Roman" w:hAnsi="Times New Roman" w:cs="Times New Roman"/>
                <w:sz w:val="28"/>
                <w:szCs w:val="28"/>
              </w:rPr>
              <w:t>бюджетная</w:t>
            </w:r>
          </w:p>
        </w:tc>
      </w:tr>
      <w:tr w:rsidR="00064BA1" w:rsidTr="00064BA1">
        <w:tc>
          <w:tcPr>
            <w:tcW w:w="670" w:type="dxa"/>
          </w:tcPr>
          <w:p w:rsidR="00064BA1" w:rsidRDefault="00064BA1" w:rsidP="002D5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314" w:type="dxa"/>
          </w:tcPr>
          <w:p w:rsidR="00064BA1" w:rsidRDefault="00064BA1" w:rsidP="002D5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9" w:type="dxa"/>
          </w:tcPr>
          <w:p w:rsidR="00064BA1" w:rsidRDefault="00064BA1" w:rsidP="002D5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</w:tcPr>
          <w:p w:rsidR="00064BA1" w:rsidRPr="004F4FB1" w:rsidRDefault="00064BA1" w:rsidP="00887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FB1">
              <w:rPr>
                <w:rFonts w:ascii="Times New Roman" w:hAnsi="Times New Roman" w:cs="Times New Roman"/>
                <w:sz w:val="28"/>
                <w:szCs w:val="28"/>
              </w:rPr>
              <w:t xml:space="preserve">Ахметова </w:t>
            </w:r>
            <w:proofErr w:type="spellStart"/>
            <w:r w:rsidRPr="004F4FB1">
              <w:rPr>
                <w:rFonts w:ascii="Times New Roman" w:hAnsi="Times New Roman" w:cs="Times New Roman"/>
                <w:sz w:val="28"/>
                <w:szCs w:val="28"/>
              </w:rPr>
              <w:t>Ильсия</w:t>
            </w:r>
            <w:proofErr w:type="spellEnd"/>
            <w:r w:rsidRPr="004F4F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F4FB1">
              <w:rPr>
                <w:rFonts w:ascii="Times New Roman" w:hAnsi="Times New Roman" w:cs="Times New Roman"/>
                <w:sz w:val="28"/>
                <w:szCs w:val="28"/>
              </w:rPr>
              <w:t>Ильшатовна</w:t>
            </w:r>
            <w:proofErr w:type="spellEnd"/>
          </w:p>
        </w:tc>
        <w:tc>
          <w:tcPr>
            <w:tcW w:w="2148" w:type="dxa"/>
          </w:tcPr>
          <w:p w:rsidR="00064BA1" w:rsidRPr="004F4FB1" w:rsidRDefault="00064BA1" w:rsidP="00887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FB1">
              <w:rPr>
                <w:rFonts w:ascii="Times New Roman" w:hAnsi="Times New Roman" w:cs="Times New Roman"/>
                <w:sz w:val="28"/>
                <w:szCs w:val="28"/>
              </w:rPr>
              <w:t>Поволжская государственная академия физкультуры, спорта и туризма.</w:t>
            </w:r>
          </w:p>
        </w:tc>
        <w:tc>
          <w:tcPr>
            <w:tcW w:w="2708" w:type="dxa"/>
          </w:tcPr>
          <w:p w:rsidR="00064BA1" w:rsidRPr="004F4FB1" w:rsidRDefault="00064BA1" w:rsidP="008872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4" w:type="dxa"/>
          </w:tcPr>
          <w:p w:rsidR="00064BA1" w:rsidRPr="004F4FB1" w:rsidRDefault="00064BA1" w:rsidP="00887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FB1">
              <w:rPr>
                <w:rFonts w:ascii="Times New Roman" w:hAnsi="Times New Roman" w:cs="Times New Roman"/>
                <w:sz w:val="28"/>
                <w:szCs w:val="28"/>
              </w:rPr>
              <w:t>Спортивная подготовка</w:t>
            </w:r>
          </w:p>
        </w:tc>
        <w:tc>
          <w:tcPr>
            <w:tcW w:w="1953" w:type="dxa"/>
          </w:tcPr>
          <w:p w:rsidR="00064BA1" w:rsidRPr="004F4FB1" w:rsidRDefault="00064BA1" w:rsidP="00887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FB1">
              <w:rPr>
                <w:rFonts w:ascii="Times New Roman" w:hAnsi="Times New Roman" w:cs="Times New Roman"/>
                <w:sz w:val="28"/>
                <w:szCs w:val="28"/>
              </w:rPr>
              <w:t>тренер</w:t>
            </w:r>
          </w:p>
        </w:tc>
        <w:tc>
          <w:tcPr>
            <w:tcW w:w="1583" w:type="dxa"/>
          </w:tcPr>
          <w:p w:rsidR="00064BA1" w:rsidRPr="004F4FB1" w:rsidRDefault="00064BA1" w:rsidP="00887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FB1">
              <w:rPr>
                <w:rFonts w:ascii="Times New Roman" w:hAnsi="Times New Roman" w:cs="Times New Roman"/>
                <w:sz w:val="28"/>
                <w:szCs w:val="28"/>
              </w:rPr>
              <w:t>бюджетная</w:t>
            </w:r>
          </w:p>
        </w:tc>
      </w:tr>
      <w:tr w:rsidR="00064BA1" w:rsidTr="00064BA1">
        <w:tc>
          <w:tcPr>
            <w:tcW w:w="670" w:type="dxa"/>
          </w:tcPr>
          <w:p w:rsidR="00064BA1" w:rsidRDefault="00064BA1" w:rsidP="002D5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14" w:type="dxa"/>
          </w:tcPr>
          <w:p w:rsidR="00064BA1" w:rsidRDefault="00064BA1" w:rsidP="002D5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9" w:type="dxa"/>
          </w:tcPr>
          <w:p w:rsidR="00064BA1" w:rsidRDefault="00064BA1" w:rsidP="002D5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</w:tcPr>
          <w:p w:rsidR="00064BA1" w:rsidRPr="004F4FB1" w:rsidRDefault="00064BA1" w:rsidP="00887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FB1">
              <w:rPr>
                <w:rFonts w:ascii="Times New Roman" w:hAnsi="Times New Roman" w:cs="Times New Roman"/>
                <w:sz w:val="28"/>
                <w:szCs w:val="28"/>
              </w:rPr>
              <w:t xml:space="preserve">Салахов </w:t>
            </w:r>
            <w:proofErr w:type="spellStart"/>
            <w:r w:rsidRPr="004F4FB1">
              <w:rPr>
                <w:rFonts w:ascii="Times New Roman" w:hAnsi="Times New Roman" w:cs="Times New Roman"/>
                <w:sz w:val="28"/>
                <w:szCs w:val="28"/>
              </w:rPr>
              <w:t>Альмир</w:t>
            </w:r>
            <w:proofErr w:type="spellEnd"/>
            <w:r w:rsidRPr="004F4FB1">
              <w:rPr>
                <w:rFonts w:ascii="Times New Roman" w:hAnsi="Times New Roman" w:cs="Times New Roman"/>
                <w:sz w:val="28"/>
                <w:szCs w:val="28"/>
              </w:rPr>
              <w:t xml:space="preserve"> Альбертович</w:t>
            </w:r>
          </w:p>
        </w:tc>
        <w:tc>
          <w:tcPr>
            <w:tcW w:w="2148" w:type="dxa"/>
          </w:tcPr>
          <w:p w:rsidR="00064BA1" w:rsidRPr="004F4FB1" w:rsidRDefault="00064BA1" w:rsidP="00887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FB1">
              <w:rPr>
                <w:rFonts w:ascii="Times New Roman" w:hAnsi="Times New Roman" w:cs="Times New Roman"/>
                <w:sz w:val="28"/>
                <w:szCs w:val="28"/>
              </w:rPr>
              <w:t>НХТИ (Нижнекамский химико-технологически</w:t>
            </w:r>
            <w:r w:rsidRPr="004F4F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й институт)</w:t>
            </w:r>
          </w:p>
        </w:tc>
        <w:tc>
          <w:tcPr>
            <w:tcW w:w="2708" w:type="dxa"/>
          </w:tcPr>
          <w:p w:rsidR="00064BA1" w:rsidRPr="004F4FB1" w:rsidRDefault="00064BA1" w:rsidP="008872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4" w:type="dxa"/>
          </w:tcPr>
          <w:p w:rsidR="00064BA1" w:rsidRPr="004F4FB1" w:rsidRDefault="00064BA1" w:rsidP="00887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FB1">
              <w:rPr>
                <w:rFonts w:ascii="Times New Roman" w:hAnsi="Times New Roman" w:cs="Times New Roman"/>
                <w:sz w:val="28"/>
                <w:szCs w:val="28"/>
              </w:rPr>
              <w:t>нефтехимия</w:t>
            </w:r>
          </w:p>
        </w:tc>
        <w:tc>
          <w:tcPr>
            <w:tcW w:w="1953" w:type="dxa"/>
          </w:tcPr>
          <w:p w:rsidR="00064BA1" w:rsidRPr="004F4FB1" w:rsidRDefault="00064BA1" w:rsidP="00887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FB1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по нефтехимическим </w:t>
            </w:r>
            <w:r w:rsidRPr="004F4F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установкам</w:t>
            </w:r>
          </w:p>
        </w:tc>
        <w:tc>
          <w:tcPr>
            <w:tcW w:w="1583" w:type="dxa"/>
          </w:tcPr>
          <w:p w:rsidR="00064BA1" w:rsidRPr="004F4FB1" w:rsidRDefault="00064BA1" w:rsidP="00887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F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бюджетная</w:t>
            </w:r>
          </w:p>
        </w:tc>
      </w:tr>
      <w:tr w:rsidR="00064BA1" w:rsidTr="00064BA1">
        <w:tc>
          <w:tcPr>
            <w:tcW w:w="670" w:type="dxa"/>
          </w:tcPr>
          <w:p w:rsidR="00064BA1" w:rsidRDefault="00064BA1" w:rsidP="002D5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1314" w:type="dxa"/>
          </w:tcPr>
          <w:p w:rsidR="00064BA1" w:rsidRDefault="00064BA1" w:rsidP="002D5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9" w:type="dxa"/>
          </w:tcPr>
          <w:p w:rsidR="00064BA1" w:rsidRDefault="00064BA1" w:rsidP="002D5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</w:tcPr>
          <w:p w:rsidR="00064BA1" w:rsidRPr="004F4FB1" w:rsidRDefault="00064BA1" w:rsidP="00887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4FB1">
              <w:rPr>
                <w:rFonts w:ascii="Times New Roman" w:hAnsi="Times New Roman" w:cs="Times New Roman"/>
                <w:sz w:val="28"/>
                <w:szCs w:val="28"/>
              </w:rPr>
              <w:t>Шагиева</w:t>
            </w:r>
            <w:proofErr w:type="spellEnd"/>
            <w:r w:rsidRPr="004F4F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F4FB1">
              <w:rPr>
                <w:rFonts w:ascii="Times New Roman" w:hAnsi="Times New Roman" w:cs="Times New Roman"/>
                <w:sz w:val="28"/>
                <w:szCs w:val="28"/>
              </w:rPr>
              <w:t>Миляуша</w:t>
            </w:r>
            <w:proofErr w:type="spellEnd"/>
            <w:r w:rsidRPr="004F4F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F4FB1">
              <w:rPr>
                <w:rFonts w:ascii="Times New Roman" w:hAnsi="Times New Roman" w:cs="Times New Roman"/>
                <w:sz w:val="28"/>
                <w:szCs w:val="28"/>
              </w:rPr>
              <w:t>Илсуровна</w:t>
            </w:r>
            <w:proofErr w:type="spellEnd"/>
          </w:p>
        </w:tc>
        <w:tc>
          <w:tcPr>
            <w:tcW w:w="2148" w:type="dxa"/>
          </w:tcPr>
          <w:p w:rsidR="00064BA1" w:rsidRPr="004F4FB1" w:rsidRDefault="00064BA1" w:rsidP="00887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FB1">
              <w:rPr>
                <w:rFonts w:ascii="Times New Roman" w:hAnsi="Times New Roman" w:cs="Times New Roman"/>
                <w:sz w:val="28"/>
                <w:szCs w:val="28"/>
              </w:rPr>
              <w:t>КНИТУ (Казанский национальный исследовательский технический университет)</w:t>
            </w:r>
          </w:p>
        </w:tc>
        <w:tc>
          <w:tcPr>
            <w:tcW w:w="2708" w:type="dxa"/>
          </w:tcPr>
          <w:p w:rsidR="00064BA1" w:rsidRPr="004F4FB1" w:rsidRDefault="00064BA1" w:rsidP="008872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4" w:type="dxa"/>
          </w:tcPr>
          <w:p w:rsidR="00064BA1" w:rsidRPr="004F4FB1" w:rsidRDefault="00064BA1" w:rsidP="00887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FB1">
              <w:rPr>
                <w:rFonts w:ascii="Times New Roman" w:hAnsi="Times New Roman" w:cs="Times New Roman"/>
                <w:sz w:val="28"/>
                <w:szCs w:val="28"/>
              </w:rPr>
              <w:t>Нефть и нефтехимия</w:t>
            </w:r>
          </w:p>
        </w:tc>
        <w:tc>
          <w:tcPr>
            <w:tcW w:w="1953" w:type="dxa"/>
          </w:tcPr>
          <w:p w:rsidR="00064BA1" w:rsidRPr="004F4FB1" w:rsidRDefault="00064BA1" w:rsidP="00887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FB1">
              <w:rPr>
                <w:rFonts w:ascii="Times New Roman" w:hAnsi="Times New Roman" w:cs="Times New Roman"/>
                <w:sz w:val="28"/>
                <w:szCs w:val="28"/>
              </w:rPr>
              <w:t>программист</w:t>
            </w:r>
          </w:p>
        </w:tc>
        <w:tc>
          <w:tcPr>
            <w:tcW w:w="1583" w:type="dxa"/>
          </w:tcPr>
          <w:p w:rsidR="00064BA1" w:rsidRPr="004F4FB1" w:rsidRDefault="00064BA1" w:rsidP="00887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FB1">
              <w:rPr>
                <w:rFonts w:ascii="Times New Roman" w:hAnsi="Times New Roman" w:cs="Times New Roman"/>
                <w:sz w:val="28"/>
                <w:szCs w:val="28"/>
              </w:rPr>
              <w:t>бюджетная</w:t>
            </w:r>
          </w:p>
        </w:tc>
      </w:tr>
      <w:tr w:rsidR="00064BA1" w:rsidTr="00064BA1">
        <w:tc>
          <w:tcPr>
            <w:tcW w:w="670" w:type="dxa"/>
          </w:tcPr>
          <w:p w:rsidR="00064BA1" w:rsidRDefault="00064BA1" w:rsidP="002D5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314" w:type="dxa"/>
          </w:tcPr>
          <w:p w:rsidR="00064BA1" w:rsidRDefault="00064BA1" w:rsidP="002D5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9" w:type="dxa"/>
          </w:tcPr>
          <w:p w:rsidR="00064BA1" w:rsidRDefault="00064BA1" w:rsidP="002D52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</w:tcPr>
          <w:p w:rsidR="00064BA1" w:rsidRPr="004F4FB1" w:rsidRDefault="00064BA1" w:rsidP="00887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FB1">
              <w:rPr>
                <w:rFonts w:ascii="Times New Roman" w:hAnsi="Times New Roman" w:cs="Times New Roman"/>
                <w:sz w:val="28"/>
                <w:szCs w:val="28"/>
              </w:rPr>
              <w:t>Шевелев Александр Михайлович</w:t>
            </w:r>
          </w:p>
        </w:tc>
        <w:tc>
          <w:tcPr>
            <w:tcW w:w="2148" w:type="dxa"/>
          </w:tcPr>
          <w:p w:rsidR="00064BA1" w:rsidRPr="004F4FB1" w:rsidRDefault="00064BA1" w:rsidP="008872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8" w:type="dxa"/>
          </w:tcPr>
          <w:p w:rsidR="00064BA1" w:rsidRPr="004F4FB1" w:rsidRDefault="00C1400F" w:rsidP="00887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Филиал КНИТУ КАИ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истополь</w:t>
            </w:r>
          </w:p>
        </w:tc>
        <w:tc>
          <w:tcPr>
            <w:tcW w:w="2294" w:type="dxa"/>
          </w:tcPr>
          <w:p w:rsidR="00064BA1" w:rsidRPr="004F4FB1" w:rsidRDefault="00C1400F" w:rsidP="00887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и вычислительная техника</w:t>
            </w:r>
          </w:p>
        </w:tc>
        <w:tc>
          <w:tcPr>
            <w:tcW w:w="1953" w:type="dxa"/>
          </w:tcPr>
          <w:p w:rsidR="00064BA1" w:rsidRPr="004F4FB1" w:rsidRDefault="00C1400F" w:rsidP="00887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Программист </w:t>
            </w:r>
          </w:p>
        </w:tc>
        <w:tc>
          <w:tcPr>
            <w:tcW w:w="1583" w:type="dxa"/>
          </w:tcPr>
          <w:p w:rsidR="00064BA1" w:rsidRPr="004F4FB1" w:rsidRDefault="00064BA1" w:rsidP="008872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FB1">
              <w:rPr>
                <w:rFonts w:ascii="Times New Roman" w:hAnsi="Times New Roman" w:cs="Times New Roman"/>
                <w:sz w:val="28"/>
                <w:szCs w:val="28"/>
              </w:rPr>
              <w:t>бюджетная</w:t>
            </w:r>
          </w:p>
        </w:tc>
      </w:tr>
    </w:tbl>
    <w:p w:rsidR="00DC38CF" w:rsidRDefault="00DC38CF" w:rsidP="008445A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38CF" w:rsidRPr="004F4FB1" w:rsidRDefault="00DC38CF" w:rsidP="008445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4BA1" w:rsidRDefault="00064BA1" w:rsidP="008445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4BA1" w:rsidRDefault="00064BA1" w:rsidP="008445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4BA1" w:rsidRDefault="00064BA1" w:rsidP="008445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4BA1" w:rsidRDefault="00064BA1" w:rsidP="008445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4BA1" w:rsidRDefault="00064BA1" w:rsidP="008445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4BA1" w:rsidRDefault="00064BA1" w:rsidP="008445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4BA1" w:rsidRDefault="00064BA1" w:rsidP="008445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4BA1" w:rsidRDefault="00064BA1" w:rsidP="008445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4BA1" w:rsidRDefault="00064BA1" w:rsidP="008445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4BA1" w:rsidRDefault="00064BA1" w:rsidP="008445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4BA1" w:rsidRDefault="00064BA1" w:rsidP="008445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4BA1" w:rsidRDefault="00064BA1" w:rsidP="008445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4BA1" w:rsidRDefault="00064BA1" w:rsidP="008445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4BA1" w:rsidRDefault="00064BA1" w:rsidP="008445A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45A9" w:rsidRPr="004F4FB1" w:rsidRDefault="008445A9" w:rsidP="008445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4FB1">
        <w:rPr>
          <w:rFonts w:ascii="Times New Roman" w:hAnsi="Times New Roman" w:cs="Times New Roman"/>
          <w:b/>
          <w:sz w:val="28"/>
          <w:szCs w:val="28"/>
        </w:rPr>
        <w:t>Информация о предварительном трудоустройстве выпускников 9 класса 2013 – 2014 учебного года</w:t>
      </w:r>
    </w:p>
    <w:p w:rsidR="008445A9" w:rsidRPr="004F4FB1" w:rsidRDefault="008445A9" w:rsidP="008445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4FB1">
        <w:rPr>
          <w:rFonts w:ascii="Times New Roman" w:hAnsi="Times New Roman" w:cs="Times New Roman"/>
          <w:b/>
          <w:sz w:val="28"/>
          <w:szCs w:val="28"/>
        </w:rPr>
        <w:t>МБОУ «Билярская СОШ» Алексеевского муниципального района Р.Т.</w:t>
      </w:r>
    </w:p>
    <w:p w:rsidR="008445A9" w:rsidRDefault="008445A9" w:rsidP="008445A9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64"/>
        <w:gridCol w:w="1303"/>
        <w:gridCol w:w="1466"/>
        <w:gridCol w:w="1664"/>
        <w:gridCol w:w="2508"/>
        <w:gridCol w:w="2040"/>
        <w:gridCol w:w="2205"/>
        <w:gridCol w:w="2195"/>
        <w:gridCol w:w="1569"/>
      </w:tblGrid>
      <w:tr w:rsidR="00C0021F" w:rsidTr="00C0021F">
        <w:tc>
          <w:tcPr>
            <w:tcW w:w="664" w:type="dxa"/>
          </w:tcPr>
          <w:p w:rsidR="008445A9" w:rsidRDefault="008445A9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1303" w:type="dxa"/>
          </w:tcPr>
          <w:p w:rsidR="008445A9" w:rsidRDefault="008445A9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466" w:type="dxa"/>
          </w:tcPr>
          <w:p w:rsidR="008445A9" w:rsidRDefault="008445A9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выпускников</w:t>
            </w:r>
          </w:p>
        </w:tc>
        <w:tc>
          <w:tcPr>
            <w:tcW w:w="1664" w:type="dxa"/>
          </w:tcPr>
          <w:p w:rsidR="008445A9" w:rsidRDefault="008445A9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508" w:type="dxa"/>
          </w:tcPr>
          <w:p w:rsidR="008445A9" w:rsidRDefault="008445A9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ССУЗ</w:t>
            </w:r>
          </w:p>
        </w:tc>
        <w:tc>
          <w:tcPr>
            <w:tcW w:w="2040" w:type="dxa"/>
          </w:tcPr>
          <w:p w:rsidR="008445A9" w:rsidRDefault="008445A9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ПТУ и лицей</w:t>
            </w:r>
          </w:p>
        </w:tc>
        <w:tc>
          <w:tcPr>
            <w:tcW w:w="2205" w:type="dxa"/>
          </w:tcPr>
          <w:p w:rsidR="008445A9" w:rsidRDefault="008445A9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Факультет </w:t>
            </w:r>
          </w:p>
        </w:tc>
        <w:tc>
          <w:tcPr>
            <w:tcW w:w="2195" w:type="dxa"/>
          </w:tcPr>
          <w:p w:rsidR="008445A9" w:rsidRDefault="008445A9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Специальность </w:t>
            </w:r>
          </w:p>
        </w:tc>
        <w:tc>
          <w:tcPr>
            <w:tcW w:w="1569" w:type="dxa"/>
          </w:tcPr>
          <w:p w:rsidR="008445A9" w:rsidRDefault="008445A9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на бюджетной или коммерческой основе</w:t>
            </w:r>
          </w:p>
        </w:tc>
      </w:tr>
      <w:tr w:rsidR="00C0021F" w:rsidTr="00C0021F">
        <w:tc>
          <w:tcPr>
            <w:tcW w:w="664" w:type="dxa"/>
          </w:tcPr>
          <w:p w:rsidR="00036C1B" w:rsidRDefault="00036C1B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303" w:type="dxa"/>
          </w:tcPr>
          <w:p w:rsidR="00036C1B" w:rsidRDefault="00036C1B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 «Билярская  СОШ»</w:t>
            </w:r>
          </w:p>
        </w:tc>
        <w:tc>
          <w:tcPr>
            <w:tcW w:w="1466" w:type="dxa"/>
          </w:tcPr>
          <w:p w:rsidR="00036C1B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664" w:type="dxa"/>
          </w:tcPr>
          <w:p w:rsidR="00036C1B" w:rsidRPr="00036C1B" w:rsidRDefault="00036C1B" w:rsidP="00020C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36C1B">
              <w:rPr>
                <w:rFonts w:ascii="Times New Roman" w:eastAsia="Calibri" w:hAnsi="Times New Roman" w:cs="Times New Roman"/>
                <w:sz w:val="28"/>
                <w:szCs w:val="28"/>
              </w:rPr>
              <w:t>Зар</w:t>
            </w:r>
            <w:r w:rsidRPr="00036C1B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036C1B">
              <w:rPr>
                <w:rFonts w:ascii="Times New Roman" w:eastAsia="Calibri" w:hAnsi="Times New Roman" w:cs="Times New Roman"/>
                <w:sz w:val="28"/>
                <w:szCs w:val="28"/>
              </w:rPr>
              <w:t>ие</w:t>
            </w:r>
            <w:r w:rsidRPr="00036C1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r w:rsidRPr="00036C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36C1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C1B">
              <w:rPr>
                <w:rFonts w:ascii="Times New Roman" w:eastAsia="Calibri" w:hAnsi="Times New Roman" w:cs="Times New Roman"/>
                <w:sz w:val="28"/>
                <w:szCs w:val="28"/>
              </w:rPr>
              <w:t>Рауф</w:t>
            </w:r>
            <w:proofErr w:type="spellEnd"/>
            <w:r w:rsidRPr="00036C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36C1B">
              <w:rPr>
                <w:rFonts w:ascii="Times New Roman" w:hAnsi="Times New Roman" w:cs="Times New Roman"/>
                <w:sz w:val="28"/>
                <w:szCs w:val="28"/>
              </w:rPr>
              <w:t>Акифович</w:t>
            </w:r>
            <w:proofErr w:type="spellEnd"/>
          </w:p>
        </w:tc>
        <w:tc>
          <w:tcPr>
            <w:tcW w:w="2508" w:type="dxa"/>
          </w:tcPr>
          <w:p w:rsidR="00036C1B" w:rsidRPr="00036C1B" w:rsidRDefault="00036C1B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C1B">
              <w:rPr>
                <w:rFonts w:ascii="Times New Roman" w:eastAsia="Calibri" w:hAnsi="Times New Roman" w:cs="Times New Roman"/>
                <w:sz w:val="28"/>
                <w:szCs w:val="28"/>
              </w:rPr>
              <w:t>Казанский Педагогический колледж</w:t>
            </w:r>
          </w:p>
        </w:tc>
        <w:tc>
          <w:tcPr>
            <w:tcW w:w="2040" w:type="dxa"/>
          </w:tcPr>
          <w:p w:rsidR="00036C1B" w:rsidRPr="00036C1B" w:rsidRDefault="00036C1B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5" w:type="dxa"/>
          </w:tcPr>
          <w:p w:rsidR="00036C1B" w:rsidRPr="00036C1B" w:rsidRDefault="00B06AF0" w:rsidP="00B06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  <w:r w:rsidR="00036C1B" w:rsidRPr="00036C1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195" w:type="dxa"/>
          </w:tcPr>
          <w:p w:rsidR="00036C1B" w:rsidRPr="00036C1B" w:rsidRDefault="00036C1B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C1B">
              <w:rPr>
                <w:rFonts w:ascii="Times New Roman" w:eastAsia="Calibri" w:hAnsi="Times New Roman" w:cs="Times New Roman"/>
                <w:sz w:val="28"/>
                <w:szCs w:val="28"/>
              </w:rPr>
              <w:t>Адаптивная  физическая культура</w:t>
            </w:r>
          </w:p>
        </w:tc>
        <w:tc>
          <w:tcPr>
            <w:tcW w:w="1569" w:type="dxa"/>
          </w:tcPr>
          <w:p w:rsidR="00036C1B" w:rsidRPr="00C0021F" w:rsidRDefault="00B06AF0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21F">
              <w:rPr>
                <w:rFonts w:ascii="Times New Roman" w:hAnsi="Times New Roman" w:cs="Times New Roman"/>
                <w:sz w:val="32"/>
                <w:szCs w:val="32"/>
              </w:rPr>
              <w:t>бюджет</w:t>
            </w:r>
          </w:p>
        </w:tc>
      </w:tr>
      <w:tr w:rsidR="00C0021F" w:rsidTr="00C0021F">
        <w:tc>
          <w:tcPr>
            <w:tcW w:w="664" w:type="dxa"/>
          </w:tcPr>
          <w:p w:rsidR="00036C1B" w:rsidRDefault="00036C1B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303" w:type="dxa"/>
          </w:tcPr>
          <w:p w:rsidR="00036C1B" w:rsidRDefault="00036C1B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</w:tcPr>
          <w:p w:rsidR="00036C1B" w:rsidRDefault="00036C1B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</w:tcPr>
          <w:p w:rsidR="00036C1B" w:rsidRPr="00036C1B" w:rsidRDefault="00036C1B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C1B">
              <w:rPr>
                <w:rFonts w:ascii="Times New Roman" w:eastAsia="Calibri" w:hAnsi="Times New Roman" w:cs="Times New Roman"/>
                <w:sz w:val="28"/>
                <w:szCs w:val="28"/>
              </w:rPr>
              <w:t>Козлова Любовь</w:t>
            </w:r>
            <w:r w:rsidRPr="00036C1B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Александровна</w:t>
            </w:r>
          </w:p>
        </w:tc>
        <w:tc>
          <w:tcPr>
            <w:tcW w:w="2508" w:type="dxa"/>
          </w:tcPr>
          <w:p w:rsidR="00036C1B" w:rsidRPr="00036C1B" w:rsidRDefault="00036C1B" w:rsidP="00036C1B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</w:tcPr>
          <w:p w:rsidR="00036C1B" w:rsidRPr="00036C1B" w:rsidRDefault="00036C1B" w:rsidP="00036C1B">
            <w:pPr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bCs/>
                <w:color w:val="333333"/>
                <w:kern w:val="36"/>
                <w:sz w:val="28"/>
                <w:szCs w:val="28"/>
                <w:lang w:eastAsia="ru-RU"/>
              </w:rPr>
            </w:pPr>
            <w:proofErr w:type="spellStart"/>
            <w:r w:rsidRPr="00036C1B">
              <w:rPr>
                <w:rFonts w:ascii="Times New Roman" w:eastAsia="Calibri" w:hAnsi="Times New Roman" w:cs="Times New Roman"/>
                <w:sz w:val="28"/>
                <w:szCs w:val="28"/>
              </w:rPr>
              <w:t>Чистопольский</w:t>
            </w:r>
            <w:proofErr w:type="spellEnd"/>
            <w:r w:rsidRPr="00036C1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профессиональный лицей №102</w:t>
            </w:r>
          </w:p>
          <w:p w:rsidR="00036C1B" w:rsidRPr="00036C1B" w:rsidRDefault="00036C1B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5" w:type="dxa"/>
          </w:tcPr>
          <w:p w:rsidR="00036C1B" w:rsidRPr="00036C1B" w:rsidRDefault="00B06AF0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C1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Кулинар </w:t>
            </w:r>
            <w:proofErr w:type="gramStart"/>
            <w:r w:rsidRPr="00036C1B">
              <w:rPr>
                <w:rFonts w:ascii="Times New Roman" w:eastAsia="Calibri" w:hAnsi="Times New Roman" w:cs="Times New Roman"/>
                <w:sz w:val="28"/>
                <w:szCs w:val="28"/>
              </w:rPr>
              <w:t>-т</w:t>
            </w:r>
            <w:proofErr w:type="gramEnd"/>
            <w:r w:rsidRPr="00036C1B">
              <w:rPr>
                <w:rFonts w:ascii="Times New Roman" w:eastAsia="Calibri" w:hAnsi="Times New Roman" w:cs="Times New Roman"/>
                <w:sz w:val="28"/>
                <w:szCs w:val="28"/>
              </w:rPr>
              <w:t>ехнолог</w:t>
            </w:r>
          </w:p>
        </w:tc>
        <w:tc>
          <w:tcPr>
            <w:tcW w:w="2195" w:type="dxa"/>
          </w:tcPr>
          <w:p w:rsidR="00036C1B" w:rsidRPr="00036C1B" w:rsidRDefault="00036C1B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C1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Кулинар </w:t>
            </w:r>
            <w:proofErr w:type="gramStart"/>
            <w:r w:rsidR="00B06AF0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  <w:r w:rsidRPr="00036C1B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proofErr w:type="gramEnd"/>
            <w:r w:rsidRPr="00036C1B">
              <w:rPr>
                <w:rFonts w:ascii="Times New Roman" w:eastAsia="Calibri" w:hAnsi="Times New Roman" w:cs="Times New Roman"/>
                <w:sz w:val="28"/>
                <w:szCs w:val="28"/>
              </w:rPr>
              <w:t>ехнолог</w:t>
            </w:r>
            <w:r w:rsidR="00B06A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4 разряда</w:t>
            </w:r>
          </w:p>
        </w:tc>
        <w:tc>
          <w:tcPr>
            <w:tcW w:w="1569" w:type="dxa"/>
          </w:tcPr>
          <w:p w:rsidR="00036C1B" w:rsidRPr="00C0021F" w:rsidRDefault="00B06AF0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21F">
              <w:rPr>
                <w:rFonts w:ascii="Times New Roman" w:hAnsi="Times New Roman" w:cs="Times New Roman"/>
                <w:sz w:val="32"/>
                <w:szCs w:val="32"/>
              </w:rPr>
              <w:t>бюджет</w:t>
            </w:r>
          </w:p>
        </w:tc>
      </w:tr>
      <w:tr w:rsidR="00C0021F" w:rsidTr="00C0021F">
        <w:tc>
          <w:tcPr>
            <w:tcW w:w="664" w:type="dxa"/>
          </w:tcPr>
          <w:p w:rsidR="00036C1B" w:rsidRDefault="00036C1B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303" w:type="dxa"/>
          </w:tcPr>
          <w:p w:rsidR="00036C1B" w:rsidRDefault="00036C1B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</w:tcPr>
          <w:p w:rsidR="00036C1B" w:rsidRDefault="00036C1B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</w:tcPr>
          <w:p w:rsidR="00036C1B" w:rsidRPr="00036C1B" w:rsidRDefault="00036C1B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C1B">
              <w:rPr>
                <w:rFonts w:ascii="Times New Roman" w:eastAsia="Calibri" w:hAnsi="Times New Roman" w:cs="Times New Roman"/>
                <w:sz w:val="28"/>
                <w:szCs w:val="28"/>
              </w:rPr>
              <w:t>Максимова Вера</w:t>
            </w:r>
            <w:r w:rsidRPr="00036C1B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Александровна</w:t>
            </w:r>
          </w:p>
        </w:tc>
        <w:tc>
          <w:tcPr>
            <w:tcW w:w="2508" w:type="dxa"/>
          </w:tcPr>
          <w:p w:rsidR="00C0021F" w:rsidRPr="00036C1B" w:rsidRDefault="00C0021F" w:rsidP="00C0021F">
            <w:pPr>
              <w:rPr>
                <w:rFonts w:ascii="Times New Roman" w:eastAsia="Calibri" w:hAnsi="Times New Roman" w:cs="Times New Roman"/>
                <w:b/>
                <w:bCs/>
                <w:color w:val="F6EECE"/>
                <w:sz w:val="28"/>
                <w:szCs w:val="28"/>
                <w:shd w:val="clear" w:color="auto" w:fill="686552"/>
              </w:rPr>
            </w:pPr>
            <w:r w:rsidRPr="00036C1B">
              <w:rPr>
                <w:rFonts w:ascii="Times New Roman" w:eastAsia="Calibri" w:hAnsi="Times New Roman" w:cs="Times New Roman"/>
                <w:sz w:val="28"/>
                <w:szCs w:val="28"/>
              </w:rPr>
              <w:t>ГАОУ СПО «</w:t>
            </w:r>
            <w:proofErr w:type="spellStart"/>
            <w:r w:rsidRPr="00036C1B">
              <w:rPr>
                <w:rFonts w:ascii="Times New Roman" w:eastAsia="Calibri" w:hAnsi="Times New Roman" w:cs="Times New Roman"/>
                <w:sz w:val="28"/>
                <w:szCs w:val="28"/>
              </w:rPr>
              <w:t>Алексееский</w:t>
            </w:r>
            <w:proofErr w:type="spellEnd"/>
            <w:r w:rsidRPr="00036C1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аграрный колледж»</w:t>
            </w:r>
          </w:p>
          <w:p w:rsidR="00036C1B" w:rsidRPr="00036C1B" w:rsidRDefault="00036C1B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</w:tcPr>
          <w:p w:rsidR="00036C1B" w:rsidRPr="00036C1B" w:rsidRDefault="00036C1B" w:rsidP="00C002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5" w:type="dxa"/>
          </w:tcPr>
          <w:p w:rsidR="00036C1B" w:rsidRPr="00036C1B" w:rsidRDefault="00B06AF0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C1B">
              <w:rPr>
                <w:rFonts w:ascii="Times New Roman" w:eastAsia="Calibri" w:hAnsi="Times New Roman" w:cs="Times New Roman"/>
                <w:sz w:val="28"/>
                <w:szCs w:val="28"/>
              </w:rPr>
              <w:t>Повар - кондитер</w:t>
            </w:r>
          </w:p>
        </w:tc>
        <w:tc>
          <w:tcPr>
            <w:tcW w:w="2195" w:type="dxa"/>
          </w:tcPr>
          <w:p w:rsidR="00036C1B" w:rsidRPr="00036C1B" w:rsidRDefault="00036C1B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C1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Повар </w:t>
            </w:r>
            <w:r w:rsidR="00B06AF0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  <w:r w:rsidRPr="00036C1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кондитер</w:t>
            </w:r>
            <w:r w:rsidR="00B06A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4 разряда</w:t>
            </w:r>
          </w:p>
        </w:tc>
        <w:tc>
          <w:tcPr>
            <w:tcW w:w="1569" w:type="dxa"/>
          </w:tcPr>
          <w:p w:rsidR="00036C1B" w:rsidRPr="00C0021F" w:rsidRDefault="00B06AF0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21F">
              <w:rPr>
                <w:rFonts w:ascii="Times New Roman" w:hAnsi="Times New Roman" w:cs="Times New Roman"/>
                <w:sz w:val="32"/>
                <w:szCs w:val="32"/>
              </w:rPr>
              <w:t>бюджет</w:t>
            </w:r>
          </w:p>
        </w:tc>
      </w:tr>
      <w:tr w:rsidR="00C0021F" w:rsidTr="00C0021F">
        <w:tc>
          <w:tcPr>
            <w:tcW w:w="664" w:type="dxa"/>
          </w:tcPr>
          <w:p w:rsidR="00036C1B" w:rsidRDefault="00036C1B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303" w:type="dxa"/>
          </w:tcPr>
          <w:p w:rsidR="00036C1B" w:rsidRDefault="00036C1B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</w:tcPr>
          <w:p w:rsidR="00036C1B" w:rsidRDefault="00036C1B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</w:tcPr>
          <w:p w:rsidR="00036C1B" w:rsidRPr="00036C1B" w:rsidRDefault="00036C1B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C1B">
              <w:rPr>
                <w:rFonts w:ascii="Times New Roman" w:eastAsia="Calibri" w:hAnsi="Times New Roman" w:cs="Times New Roman"/>
                <w:sz w:val="28"/>
                <w:szCs w:val="28"/>
              </w:rPr>
              <w:t>Митягин Александр</w:t>
            </w:r>
            <w:r w:rsidRPr="00036C1B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Владимирович</w:t>
            </w:r>
          </w:p>
        </w:tc>
        <w:tc>
          <w:tcPr>
            <w:tcW w:w="2508" w:type="dxa"/>
          </w:tcPr>
          <w:p w:rsidR="00036C1B" w:rsidRPr="00036C1B" w:rsidRDefault="00036C1B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36C1B">
              <w:rPr>
                <w:rFonts w:ascii="Times New Roman" w:eastAsia="Calibri" w:hAnsi="Times New Roman" w:cs="Times New Roman"/>
                <w:sz w:val="28"/>
                <w:szCs w:val="28"/>
              </w:rPr>
              <w:t>Чистопольский</w:t>
            </w:r>
            <w:proofErr w:type="spellEnd"/>
            <w:r w:rsidRPr="00036C1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сельскохозяйственный техникум</w:t>
            </w:r>
          </w:p>
        </w:tc>
        <w:tc>
          <w:tcPr>
            <w:tcW w:w="2040" w:type="dxa"/>
          </w:tcPr>
          <w:p w:rsidR="00036C1B" w:rsidRPr="00036C1B" w:rsidRDefault="00036C1B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5" w:type="dxa"/>
          </w:tcPr>
          <w:p w:rsidR="00036C1B" w:rsidRPr="00036C1B" w:rsidRDefault="00036C1B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C1B">
              <w:rPr>
                <w:rFonts w:ascii="Times New Roman" w:hAnsi="Times New Roman" w:cs="Times New Roman"/>
                <w:sz w:val="28"/>
                <w:szCs w:val="28"/>
              </w:rPr>
              <w:t>механический</w:t>
            </w:r>
          </w:p>
        </w:tc>
        <w:tc>
          <w:tcPr>
            <w:tcW w:w="2195" w:type="dxa"/>
          </w:tcPr>
          <w:p w:rsidR="00036C1B" w:rsidRPr="00036C1B" w:rsidRDefault="00036C1B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C1B">
              <w:rPr>
                <w:rFonts w:ascii="Times New Roman" w:eastAsia="Calibri" w:hAnsi="Times New Roman" w:cs="Times New Roman"/>
                <w:sz w:val="28"/>
                <w:szCs w:val="28"/>
              </w:rPr>
              <w:t>Механик</w:t>
            </w:r>
          </w:p>
        </w:tc>
        <w:tc>
          <w:tcPr>
            <w:tcW w:w="1569" w:type="dxa"/>
          </w:tcPr>
          <w:p w:rsidR="00036C1B" w:rsidRPr="00C0021F" w:rsidRDefault="00B06AF0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21F">
              <w:rPr>
                <w:rFonts w:ascii="Times New Roman" w:hAnsi="Times New Roman" w:cs="Times New Roman"/>
                <w:sz w:val="32"/>
                <w:szCs w:val="32"/>
              </w:rPr>
              <w:t>бюджет</w:t>
            </w:r>
          </w:p>
        </w:tc>
      </w:tr>
      <w:tr w:rsidR="00C0021F" w:rsidTr="00C0021F">
        <w:tc>
          <w:tcPr>
            <w:tcW w:w="664" w:type="dxa"/>
          </w:tcPr>
          <w:p w:rsidR="00B06AF0" w:rsidRDefault="00B06AF0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303" w:type="dxa"/>
          </w:tcPr>
          <w:p w:rsidR="00B06AF0" w:rsidRDefault="00B06AF0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</w:tcPr>
          <w:p w:rsidR="00B06AF0" w:rsidRDefault="00B06AF0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</w:tcPr>
          <w:p w:rsidR="00B06AF0" w:rsidRPr="00036C1B" w:rsidRDefault="00B06AF0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C1B">
              <w:rPr>
                <w:rFonts w:ascii="Times New Roman" w:eastAsia="Calibri" w:hAnsi="Times New Roman" w:cs="Times New Roman"/>
                <w:sz w:val="28"/>
                <w:szCs w:val="28"/>
              </w:rPr>
              <w:t>Степанова Елена</w:t>
            </w:r>
            <w:r w:rsidRPr="00036C1B">
              <w:rPr>
                <w:rFonts w:ascii="Times New Roman" w:hAnsi="Times New Roman" w:cs="Times New Roman"/>
                <w:sz w:val="28"/>
                <w:szCs w:val="28"/>
              </w:rPr>
              <w:t xml:space="preserve"> Васильевна</w:t>
            </w:r>
          </w:p>
        </w:tc>
        <w:tc>
          <w:tcPr>
            <w:tcW w:w="2508" w:type="dxa"/>
          </w:tcPr>
          <w:p w:rsidR="00B06AF0" w:rsidRPr="00036C1B" w:rsidRDefault="00B06AF0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C1B">
              <w:rPr>
                <w:rFonts w:ascii="Times New Roman" w:eastAsia="Calibri" w:hAnsi="Times New Roman" w:cs="Times New Roman"/>
                <w:sz w:val="28"/>
                <w:szCs w:val="28"/>
              </w:rPr>
              <w:t>Казанский Международный колледж сервиса</w:t>
            </w:r>
          </w:p>
        </w:tc>
        <w:tc>
          <w:tcPr>
            <w:tcW w:w="2040" w:type="dxa"/>
          </w:tcPr>
          <w:p w:rsidR="00B06AF0" w:rsidRPr="00036C1B" w:rsidRDefault="00B06AF0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5" w:type="dxa"/>
          </w:tcPr>
          <w:p w:rsidR="00B06AF0" w:rsidRPr="00036C1B" w:rsidRDefault="00B06AF0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визажист</w:t>
            </w:r>
          </w:p>
        </w:tc>
        <w:tc>
          <w:tcPr>
            <w:tcW w:w="2195" w:type="dxa"/>
          </w:tcPr>
          <w:p w:rsidR="00B06AF0" w:rsidRPr="00036C1B" w:rsidRDefault="00B06AF0" w:rsidP="004E50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визажист</w:t>
            </w:r>
          </w:p>
        </w:tc>
        <w:tc>
          <w:tcPr>
            <w:tcW w:w="1569" w:type="dxa"/>
          </w:tcPr>
          <w:p w:rsidR="00B06AF0" w:rsidRPr="00C0021F" w:rsidRDefault="00B06AF0" w:rsidP="004E50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021F" w:rsidTr="00C0021F">
        <w:tc>
          <w:tcPr>
            <w:tcW w:w="664" w:type="dxa"/>
          </w:tcPr>
          <w:p w:rsidR="00B06AF0" w:rsidRDefault="00B06AF0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303" w:type="dxa"/>
          </w:tcPr>
          <w:p w:rsidR="00B06AF0" w:rsidRDefault="00B06AF0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</w:tcPr>
          <w:p w:rsidR="00B06AF0" w:rsidRDefault="00B06AF0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</w:tcPr>
          <w:p w:rsidR="00B06AF0" w:rsidRPr="00036C1B" w:rsidRDefault="00B06AF0" w:rsidP="00020C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6C1B">
              <w:rPr>
                <w:rFonts w:ascii="Times New Roman" w:eastAsia="Calibri" w:hAnsi="Times New Roman" w:cs="Times New Roman"/>
                <w:sz w:val="28"/>
                <w:szCs w:val="28"/>
              </w:rPr>
              <w:t>Тюрина Татьяна</w:t>
            </w:r>
            <w:r w:rsidRPr="00036C1B">
              <w:rPr>
                <w:rFonts w:ascii="Times New Roman" w:hAnsi="Times New Roman" w:cs="Times New Roman"/>
                <w:sz w:val="28"/>
                <w:szCs w:val="28"/>
              </w:rPr>
              <w:t xml:space="preserve"> Евгеньевна</w:t>
            </w:r>
          </w:p>
        </w:tc>
        <w:tc>
          <w:tcPr>
            <w:tcW w:w="2508" w:type="dxa"/>
          </w:tcPr>
          <w:p w:rsidR="00B06AF0" w:rsidRPr="00036C1B" w:rsidRDefault="00B06AF0" w:rsidP="00036C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36C1B">
              <w:rPr>
                <w:rFonts w:ascii="Times New Roman" w:eastAsia="Calibri" w:hAnsi="Times New Roman" w:cs="Times New Roman"/>
                <w:sz w:val="28"/>
                <w:szCs w:val="28"/>
              </w:rPr>
              <w:t>Елабужский</w:t>
            </w:r>
            <w:proofErr w:type="spellEnd"/>
            <w:r w:rsidRPr="00036C1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колледж культуры и искусств</w:t>
            </w:r>
          </w:p>
          <w:p w:rsidR="00B06AF0" w:rsidRPr="00036C1B" w:rsidRDefault="00B06AF0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</w:tcPr>
          <w:p w:rsidR="00B06AF0" w:rsidRPr="00036C1B" w:rsidRDefault="00B06AF0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5" w:type="dxa"/>
          </w:tcPr>
          <w:p w:rsidR="00B06AF0" w:rsidRPr="00036C1B" w:rsidRDefault="00B06AF0" w:rsidP="00B06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Вокальный</w:t>
            </w:r>
            <w:r w:rsidRPr="00036C1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195" w:type="dxa"/>
          </w:tcPr>
          <w:p w:rsidR="00B06AF0" w:rsidRPr="00036C1B" w:rsidRDefault="00B06AF0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C1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Руководитель эстрадного вокального </w:t>
            </w:r>
            <w:r w:rsidRPr="00036C1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коллектива</w:t>
            </w:r>
          </w:p>
        </w:tc>
        <w:tc>
          <w:tcPr>
            <w:tcW w:w="1569" w:type="dxa"/>
          </w:tcPr>
          <w:p w:rsidR="00B06AF0" w:rsidRPr="00C0021F" w:rsidRDefault="00B06AF0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21F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бюджет</w:t>
            </w:r>
          </w:p>
        </w:tc>
      </w:tr>
      <w:tr w:rsidR="00C0021F" w:rsidTr="00C0021F">
        <w:tc>
          <w:tcPr>
            <w:tcW w:w="664" w:type="dxa"/>
          </w:tcPr>
          <w:p w:rsidR="00B06AF0" w:rsidRDefault="00C0021F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1303" w:type="dxa"/>
          </w:tcPr>
          <w:p w:rsidR="00B06AF0" w:rsidRDefault="00B06AF0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</w:tcPr>
          <w:p w:rsidR="00B06AF0" w:rsidRDefault="00B06AF0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</w:tcPr>
          <w:p w:rsidR="00B06AF0" w:rsidRPr="00036C1B" w:rsidRDefault="00C0021F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Пеньков Максим Вячеславович</w:t>
            </w:r>
          </w:p>
        </w:tc>
        <w:tc>
          <w:tcPr>
            <w:tcW w:w="2508" w:type="dxa"/>
          </w:tcPr>
          <w:p w:rsidR="00C0021F" w:rsidRPr="00036C1B" w:rsidRDefault="00C0021F" w:rsidP="00C0021F">
            <w:pPr>
              <w:rPr>
                <w:rFonts w:ascii="Times New Roman" w:eastAsia="Calibri" w:hAnsi="Times New Roman" w:cs="Times New Roman"/>
                <w:b/>
                <w:bCs/>
                <w:color w:val="F6EECE"/>
                <w:sz w:val="28"/>
                <w:szCs w:val="28"/>
                <w:shd w:val="clear" w:color="auto" w:fill="686552"/>
              </w:rPr>
            </w:pPr>
            <w:r w:rsidRPr="00036C1B">
              <w:rPr>
                <w:rFonts w:ascii="Times New Roman" w:eastAsia="Calibri" w:hAnsi="Times New Roman" w:cs="Times New Roman"/>
                <w:sz w:val="28"/>
                <w:szCs w:val="28"/>
              </w:rPr>
              <w:t>ГАОУ 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Набережночелнинский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строительный колледж</w:t>
            </w:r>
            <w:r w:rsidRPr="00036C1B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B06AF0" w:rsidRPr="00036C1B" w:rsidRDefault="00B06AF0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</w:tcPr>
          <w:p w:rsidR="00B06AF0" w:rsidRPr="00036C1B" w:rsidRDefault="00B06AF0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5" w:type="dxa"/>
          </w:tcPr>
          <w:p w:rsidR="00B06AF0" w:rsidRPr="00036C1B" w:rsidRDefault="00C0021F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Эектрооборудование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95" w:type="dxa"/>
          </w:tcPr>
          <w:p w:rsidR="00B06AF0" w:rsidRPr="00036C1B" w:rsidRDefault="00C0021F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Электрогазосварщик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69" w:type="dxa"/>
          </w:tcPr>
          <w:p w:rsidR="00B06AF0" w:rsidRPr="00C0021F" w:rsidRDefault="00C0021F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21F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</w:tr>
      <w:tr w:rsidR="00C0021F" w:rsidTr="00C0021F">
        <w:tc>
          <w:tcPr>
            <w:tcW w:w="664" w:type="dxa"/>
          </w:tcPr>
          <w:p w:rsidR="00B06AF0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03" w:type="dxa"/>
          </w:tcPr>
          <w:p w:rsidR="00B06AF0" w:rsidRDefault="00B06AF0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</w:tcPr>
          <w:p w:rsidR="00B06AF0" w:rsidRDefault="00B06AF0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</w:tcPr>
          <w:p w:rsidR="00B06AF0" w:rsidRPr="00036C1B" w:rsidRDefault="00C0021F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Алексеевич</w:t>
            </w:r>
          </w:p>
        </w:tc>
        <w:tc>
          <w:tcPr>
            <w:tcW w:w="2508" w:type="dxa"/>
          </w:tcPr>
          <w:p w:rsidR="00C0021F" w:rsidRPr="00036C1B" w:rsidRDefault="00C0021F" w:rsidP="00C0021F">
            <w:pPr>
              <w:rPr>
                <w:rFonts w:ascii="Times New Roman" w:eastAsia="Calibri" w:hAnsi="Times New Roman" w:cs="Times New Roman"/>
                <w:b/>
                <w:bCs/>
                <w:color w:val="F6EECE"/>
                <w:sz w:val="28"/>
                <w:szCs w:val="28"/>
                <w:shd w:val="clear" w:color="auto" w:fill="686552"/>
              </w:rPr>
            </w:pPr>
            <w:r w:rsidRPr="00036C1B">
              <w:rPr>
                <w:rFonts w:ascii="Times New Roman" w:eastAsia="Calibri" w:hAnsi="Times New Roman" w:cs="Times New Roman"/>
                <w:sz w:val="28"/>
                <w:szCs w:val="28"/>
              </w:rPr>
              <w:t>ГАОУ 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«Казанский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радиомеханический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колледж</w:t>
            </w:r>
            <w:r w:rsidRPr="00036C1B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B06AF0" w:rsidRPr="00036C1B" w:rsidRDefault="00B06AF0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</w:tcPr>
          <w:p w:rsidR="00B06AF0" w:rsidRPr="00036C1B" w:rsidRDefault="00B06AF0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5" w:type="dxa"/>
          </w:tcPr>
          <w:p w:rsidR="00B06AF0" w:rsidRPr="00036C1B" w:rsidRDefault="00BC79CD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Радиотехника</w:t>
            </w:r>
          </w:p>
        </w:tc>
        <w:tc>
          <w:tcPr>
            <w:tcW w:w="2195" w:type="dxa"/>
          </w:tcPr>
          <w:p w:rsidR="00B06AF0" w:rsidRPr="00036C1B" w:rsidRDefault="00BC79CD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Радиотехник</w:t>
            </w:r>
          </w:p>
        </w:tc>
        <w:tc>
          <w:tcPr>
            <w:tcW w:w="1569" w:type="dxa"/>
          </w:tcPr>
          <w:p w:rsidR="00B06AF0" w:rsidRPr="00C0021F" w:rsidRDefault="00C0021F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21F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</w:tr>
      <w:tr w:rsidR="00C0021F" w:rsidTr="00C0021F">
        <w:tc>
          <w:tcPr>
            <w:tcW w:w="664" w:type="dxa"/>
          </w:tcPr>
          <w:p w:rsidR="00C0021F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03" w:type="dxa"/>
          </w:tcPr>
          <w:p w:rsidR="00C0021F" w:rsidRDefault="00C0021F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</w:tcPr>
          <w:p w:rsidR="00C0021F" w:rsidRDefault="00C0021F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</w:tcPr>
          <w:p w:rsidR="00C0021F" w:rsidRDefault="00C0021F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Антонина Алексеевна</w:t>
            </w:r>
          </w:p>
        </w:tc>
        <w:tc>
          <w:tcPr>
            <w:tcW w:w="2508" w:type="dxa"/>
          </w:tcPr>
          <w:p w:rsidR="00C0021F" w:rsidRPr="00036C1B" w:rsidRDefault="00C0021F" w:rsidP="00887221">
            <w:pPr>
              <w:rPr>
                <w:rFonts w:ascii="Times New Roman" w:eastAsia="Calibri" w:hAnsi="Times New Roman" w:cs="Times New Roman"/>
                <w:b/>
                <w:bCs/>
                <w:color w:val="F6EECE"/>
                <w:sz w:val="28"/>
                <w:szCs w:val="28"/>
                <w:shd w:val="clear" w:color="auto" w:fill="686552"/>
              </w:rPr>
            </w:pPr>
            <w:r w:rsidRPr="00036C1B">
              <w:rPr>
                <w:rFonts w:ascii="Times New Roman" w:eastAsia="Calibri" w:hAnsi="Times New Roman" w:cs="Times New Roman"/>
                <w:sz w:val="28"/>
                <w:szCs w:val="28"/>
              </w:rPr>
              <w:t>ГАОУ СПО «</w:t>
            </w:r>
            <w:proofErr w:type="spellStart"/>
            <w:r w:rsidRPr="00036C1B">
              <w:rPr>
                <w:rFonts w:ascii="Times New Roman" w:eastAsia="Calibri" w:hAnsi="Times New Roman" w:cs="Times New Roman"/>
                <w:sz w:val="28"/>
                <w:szCs w:val="28"/>
              </w:rPr>
              <w:t>Алексееский</w:t>
            </w:r>
            <w:proofErr w:type="spellEnd"/>
            <w:r w:rsidRPr="00036C1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аграрный колледж»</w:t>
            </w:r>
          </w:p>
          <w:p w:rsidR="00C0021F" w:rsidRPr="00036C1B" w:rsidRDefault="00C0021F" w:rsidP="008872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0" w:type="dxa"/>
          </w:tcPr>
          <w:p w:rsidR="00C0021F" w:rsidRPr="00036C1B" w:rsidRDefault="00C0021F" w:rsidP="008872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5" w:type="dxa"/>
          </w:tcPr>
          <w:p w:rsidR="00C0021F" w:rsidRPr="00036C1B" w:rsidRDefault="00C0021F" w:rsidP="008872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C1B">
              <w:rPr>
                <w:rFonts w:ascii="Times New Roman" w:eastAsia="Calibri" w:hAnsi="Times New Roman" w:cs="Times New Roman"/>
                <w:sz w:val="28"/>
                <w:szCs w:val="28"/>
              </w:rPr>
              <w:t>Повар - кондитер</w:t>
            </w:r>
          </w:p>
        </w:tc>
        <w:tc>
          <w:tcPr>
            <w:tcW w:w="2195" w:type="dxa"/>
          </w:tcPr>
          <w:p w:rsidR="00C0021F" w:rsidRPr="00036C1B" w:rsidRDefault="00C0021F" w:rsidP="008872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6C1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Повар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  <w:r w:rsidRPr="00036C1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кондитер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4 разряда</w:t>
            </w:r>
          </w:p>
        </w:tc>
        <w:tc>
          <w:tcPr>
            <w:tcW w:w="1569" w:type="dxa"/>
          </w:tcPr>
          <w:p w:rsidR="00C0021F" w:rsidRPr="00C0021F" w:rsidRDefault="00C0021F" w:rsidP="008872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21F">
              <w:rPr>
                <w:rFonts w:ascii="Times New Roman" w:hAnsi="Times New Roman" w:cs="Times New Roman"/>
                <w:sz w:val="32"/>
                <w:szCs w:val="32"/>
              </w:rPr>
              <w:t>бюджет</w:t>
            </w:r>
          </w:p>
        </w:tc>
      </w:tr>
      <w:tr w:rsidR="00C0021F" w:rsidTr="00C0021F">
        <w:tc>
          <w:tcPr>
            <w:tcW w:w="664" w:type="dxa"/>
          </w:tcPr>
          <w:p w:rsidR="00C0021F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03" w:type="dxa"/>
          </w:tcPr>
          <w:p w:rsidR="00C0021F" w:rsidRDefault="00C0021F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</w:tcPr>
          <w:p w:rsidR="00C0021F" w:rsidRDefault="00C0021F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</w:tcPr>
          <w:p w:rsidR="00C0021F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Баранов Семен Васильевич</w:t>
            </w:r>
          </w:p>
        </w:tc>
        <w:tc>
          <w:tcPr>
            <w:tcW w:w="2508" w:type="dxa"/>
          </w:tcPr>
          <w:p w:rsidR="00C0021F" w:rsidRDefault="004F4FB1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 обучение в МБОУ «Билярская СОШ»</w:t>
            </w:r>
          </w:p>
        </w:tc>
        <w:tc>
          <w:tcPr>
            <w:tcW w:w="2040" w:type="dxa"/>
          </w:tcPr>
          <w:p w:rsidR="00C0021F" w:rsidRDefault="00C0021F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5" w:type="dxa"/>
          </w:tcPr>
          <w:p w:rsidR="00C0021F" w:rsidRDefault="00C0021F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</w:tcPr>
          <w:p w:rsidR="00C0021F" w:rsidRDefault="00C0021F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9" w:type="dxa"/>
          </w:tcPr>
          <w:p w:rsidR="00C0021F" w:rsidRDefault="00C0021F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021F" w:rsidTr="00C0021F">
        <w:tc>
          <w:tcPr>
            <w:tcW w:w="664" w:type="dxa"/>
          </w:tcPr>
          <w:p w:rsidR="00C0021F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03" w:type="dxa"/>
          </w:tcPr>
          <w:p w:rsidR="00C0021F" w:rsidRDefault="00C0021F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</w:tcPr>
          <w:p w:rsidR="00C0021F" w:rsidRDefault="00C0021F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</w:tcPr>
          <w:p w:rsidR="00C0021F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Васянина Валерия Сергеевна</w:t>
            </w:r>
          </w:p>
        </w:tc>
        <w:tc>
          <w:tcPr>
            <w:tcW w:w="2508" w:type="dxa"/>
          </w:tcPr>
          <w:p w:rsidR="00C0021F" w:rsidRDefault="004F4FB1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 обучение в МБОУ «Билярская СОШ»</w:t>
            </w:r>
          </w:p>
        </w:tc>
        <w:tc>
          <w:tcPr>
            <w:tcW w:w="2040" w:type="dxa"/>
          </w:tcPr>
          <w:p w:rsidR="00C0021F" w:rsidRDefault="00C0021F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5" w:type="dxa"/>
          </w:tcPr>
          <w:p w:rsidR="00C0021F" w:rsidRDefault="00C0021F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</w:tcPr>
          <w:p w:rsidR="00C0021F" w:rsidRDefault="00C0021F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9" w:type="dxa"/>
          </w:tcPr>
          <w:p w:rsidR="00C0021F" w:rsidRDefault="00C0021F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021F" w:rsidTr="00C0021F">
        <w:tc>
          <w:tcPr>
            <w:tcW w:w="664" w:type="dxa"/>
          </w:tcPr>
          <w:p w:rsidR="00C0021F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03" w:type="dxa"/>
          </w:tcPr>
          <w:p w:rsidR="00C0021F" w:rsidRDefault="00C0021F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</w:tcPr>
          <w:p w:rsidR="00C0021F" w:rsidRDefault="00C0021F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</w:tcPr>
          <w:p w:rsidR="00C0021F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Гимадеева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Рафаильевна</w:t>
            </w:r>
            <w:proofErr w:type="spellEnd"/>
          </w:p>
        </w:tc>
        <w:tc>
          <w:tcPr>
            <w:tcW w:w="2508" w:type="dxa"/>
          </w:tcPr>
          <w:p w:rsidR="00C0021F" w:rsidRDefault="004F4FB1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 обучение в МБОУ «Билярская СОШ»</w:t>
            </w:r>
          </w:p>
        </w:tc>
        <w:tc>
          <w:tcPr>
            <w:tcW w:w="2040" w:type="dxa"/>
          </w:tcPr>
          <w:p w:rsidR="00C0021F" w:rsidRDefault="00C0021F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5" w:type="dxa"/>
          </w:tcPr>
          <w:p w:rsidR="00C0021F" w:rsidRDefault="00C0021F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</w:tcPr>
          <w:p w:rsidR="00C0021F" w:rsidRDefault="00C0021F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9" w:type="dxa"/>
          </w:tcPr>
          <w:p w:rsidR="00C0021F" w:rsidRDefault="00C0021F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3BF2" w:rsidTr="00C0021F">
        <w:tc>
          <w:tcPr>
            <w:tcW w:w="664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303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Леушина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Владимировна</w:t>
            </w:r>
          </w:p>
        </w:tc>
        <w:tc>
          <w:tcPr>
            <w:tcW w:w="2508" w:type="dxa"/>
          </w:tcPr>
          <w:p w:rsidR="00B23BF2" w:rsidRDefault="004F4FB1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 обучение в МБОУ «Билярская СОШ»</w:t>
            </w:r>
          </w:p>
        </w:tc>
        <w:tc>
          <w:tcPr>
            <w:tcW w:w="2040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5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9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3BF2" w:rsidTr="00C0021F">
        <w:tc>
          <w:tcPr>
            <w:tcW w:w="664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303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Ламбина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Ольга Сергеевна</w:t>
            </w:r>
          </w:p>
        </w:tc>
        <w:tc>
          <w:tcPr>
            <w:tcW w:w="2508" w:type="dxa"/>
          </w:tcPr>
          <w:p w:rsidR="00B23BF2" w:rsidRDefault="004F4FB1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Продолжит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обучение в МБОУ «Билярская СОШ»</w:t>
            </w:r>
          </w:p>
        </w:tc>
        <w:tc>
          <w:tcPr>
            <w:tcW w:w="2040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5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9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3BF2" w:rsidTr="00C0021F">
        <w:tc>
          <w:tcPr>
            <w:tcW w:w="664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1303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Фираидович</w:t>
            </w:r>
            <w:proofErr w:type="spellEnd"/>
          </w:p>
        </w:tc>
        <w:tc>
          <w:tcPr>
            <w:tcW w:w="2508" w:type="dxa"/>
          </w:tcPr>
          <w:p w:rsidR="00B23BF2" w:rsidRDefault="004F4FB1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 обучение в МБОУ «Билярская СОШ»</w:t>
            </w:r>
          </w:p>
        </w:tc>
        <w:tc>
          <w:tcPr>
            <w:tcW w:w="2040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5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9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3BF2" w:rsidTr="00C0021F">
        <w:tc>
          <w:tcPr>
            <w:tcW w:w="664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303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Страузов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 Викторович</w:t>
            </w:r>
          </w:p>
        </w:tc>
        <w:tc>
          <w:tcPr>
            <w:tcW w:w="2508" w:type="dxa"/>
          </w:tcPr>
          <w:p w:rsidR="00B23BF2" w:rsidRDefault="004F4FB1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 обучение в МБОУ «Билярская СОШ»</w:t>
            </w:r>
          </w:p>
        </w:tc>
        <w:tc>
          <w:tcPr>
            <w:tcW w:w="2040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5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9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3BF2" w:rsidTr="00C0021F">
        <w:tc>
          <w:tcPr>
            <w:tcW w:w="664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303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Антонова Анна Вячеславовна</w:t>
            </w:r>
          </w:p>
        </w:tc>
        <w:tc>
          <w:tcPr>
            <w:tcW w:w="2508" w:type="dxa"/>
          </w:tcPr>
          <w:p w:rsidR="00B23BF2" w:rsidRDefault="004F4FB1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 обучение в МБОУ «Билярская СОШ»</w:t>
            </w:r>
          </w:p>
        </w:tc>
        <w:tc>
          <w:tcPr>
            <w:tcW w:w="2040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5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9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3BF2" w:rsidTr="00C0021F">
        <w:tc>
          <w:tcPr>
            <w:tcW w:w="664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303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Гимадеева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Айзиля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Ильгизовна</w:t>
            </w:r>
            <w:proofErr w:type="spellEnd"/>
          </w:p>
        </w:tc>
        <w:tc>
          <w:tcPr>
            <w:tcW w:w="2508" w:type="dxa"/>
          </w:tcPr>
          <w:p w:rsidR="00B23BF2" w:rsidRDefault="004F4FB1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 обучение в МБОУ «Билярская СОШ»</w:t>
            </w:r>
          </w:p>
        </w:tc>
        <w:tc>
          <w:tcPr>
            <w:tcW w:w="2040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5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9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3BF2" w:rsidTr="00C0021F">
        <w:tc>
          <w:tcPr>
            <w:tcW w:w="664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303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Гомыжов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Сергеевич</w:t>
            </w:r>
          </w:p>
        </w:tc>
        <w:tc>
          <w:tcPr>
            <w:tcW w:w="2508" w:type="dxa"/>
          </w:tcPr>
          <w:p w:rsidR="00B23BF2" w:rsidRDefault="004F4FB1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 обучение в МБОУ «Билярская СОШ»</w:t>
            </w:r>
          </w:p>
        </w:tc>
        <w:tc>
          <w:tcPr>
            <w:tcW w:w="2040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5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9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3BF2" w:rsidTr="00C0021F">
        <w:tc>
          <w:tcPr>
            <w:tcW w:w="664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03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Ермолаева Марина Владимировна</w:t>
            </w:r>
          </w:p>
        </w:tc>
        <w:tc>
          <w:tcPr>
            <w:tcW w:w="2508" w:type="dxa"/>
          </w:tcPr>
          <w:p w:rsidR="00B23BF2" w:rsidRDefault="004F4FB1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 обучение в МБОУ «Билярская СОШ»</w:t>
            </w:r>
          </w:p>
        </w:tc>
        <w:tc>
          <w:tcPr>
            <w:tcW w:w="2040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5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9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3BF2" w:rsidTr="00C0021F">
        <w:tc>
          <w:tcPr>
            <w:tcW w:w="664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303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Измайлов Дмитрий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Эльмирович</w:t>
            </w:r>
            <w:proofErr w:type="spellEnd"/>
          </w:p>
        </w:tc>
        <w:tc>
          <w:tcPr>
            <w:tcW w:w="2508" w:type="dxa"/>
          </w:tcPr>
          <w:p w:rsidR="00B23BF2" w:rsidRDefault="004F4FB1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 обучение в МБОУ «Билярская СОШ»</w:t>
            </w:r>
          </w:p>
        </w:tc>
        <w:tc>
          <w:tcPr>
            <w:tcW w:w="2040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5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9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3BF2" w:rsidTr="00C0021F">
        <w:tc>
          <w:tcPr>
            <w:tcW w:w="664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303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Ильина Регина Эдуардовна</w:t>
            </w:r>
          </w:p>
        </w:tc>
        <w:tc>
          <w:tcPr>
            <w:tcW w:w="2508" w:type="dxa"/>
          </w:tcPr>
          <w:p w:rsidR="00B23BF2" w:rsidRDefault="004F4FB1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 обучение в МБОУ «Билярская СОШ»</w:t>
            </w:r>
          </w:p>
        </w:tc>
        <w:tc>
          <w:tcPr>
            <w:tcW w:w="2040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5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9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3BF2" w:rsidTr="00C0021F">
        <w:tc>
          <w:tcPr>
            <w:tcW w:w="664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303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Лаврентьева Ольга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Олеговна</w:t>
            </w:r>
          </w:p>
        </w:tc>
        <w:tc>
          <w:tcPr>
            <w:tcW w:w="2508" w:type="dxa"/>
          </w:tcPr>
          <w:p w:rsidR="00B23BF2" w:rsidRDefault="004F4FB1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Продолжит обучение в МБОУ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«Билярская СОШ»</w:t>
            </w:r>
          </w:p>
        </w:tc>
        <w:tc>
          <w:tcPr>
            <w:tcW w:w="2040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5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9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3BF2" w:rsidTr="00C0021F">
        <w:tc>
          <w:tcPr>
            <w:tcW w:w="664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1303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Мурзин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 Николаевич</w:t>
            </w:r>
          </w:p>
        </w:tc>
        <w:tc>
          <w:tcPr>
            <w:tcW w:w="2508" w:type="dxa"/>
          </w:tcPr>
          <w:p w:rsidR="00B23BF2" w:rsidRDefault="004F4FB1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 обучение в МБОУ «Билярская СОШ»</w:t>
            </w:r>
          </w:p>
        </w:tc>
        <w:tc>
          <w:tcPr>
            <w:tcW w:w="2040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5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9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3BF2" w:rsidTr="00C0021F">
        <w:tc>
          <w:tcPr>
            <w:tcW w:w="664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303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Новикова Надежда Сергеевна</w:t>
            </w:r>
          </w:p>
        </w:tc>
        <w:tc>
          <w:tcPr>
            <w:tcW w:w="2508" w:type="dxa"/>
          </w:tcPr>
          <w:p w:rsidR="00B23BF2" w:rsidRDefault="004F4FB1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 обучение в МБОУ «Билярская СОШ»</w:t>
            </w:r>
          </w:p>
        </w:tc>
        <w:tc>
          <w:tcPr>
            <w:tcW w:w="2040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5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9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3BF2" w:rsidTr="00C0021F">
        <w:tc>
          <w:tcPr>
            <w:tcW w:w="664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303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Пирожкова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Аксана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Олеговна</w:t>
            </w:r>
          </w:p>
        </w:tc>
        <w:tc>
          <w:tcPr>
            <w:tcW w:w="2508" w:type="dxa"/>
          </w:tcPr>
          <w:p w:rsidR="00B23BF2" w:rsidRDefault="004F4FB1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 обучение в МБОУ «Билярская СОШ»</w:t>
            </w:r>
          </w:p>
        </w:tc>
        <w:tc>
          <w:tcPr>
            <w:tcW w:w="2040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5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9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3BF2" w:rsidTr="00C0021F">
        <w:tc>
          <w:tcPr>
            <w:tcW w:w="664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303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</w:tcPr>
          <w:p w:rsidR="00B23BF2" w:rsidRDefault="004F4FB1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Рахимова Лиана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Ильдусовна</w:t>
            </w:r>
            <w:proofErr w:type="spellEnd"/>
          </w:p>
        </w:tc>
        <w:tc>
          <w:tcPr>
            <w:tcW w:w="2508" w:type="dxa"/>
          </w:tcPr>
          <w:p w:rsidR="00B23BF2" w:rsidRDefault="004F4FB1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 обучение в МБОУ «Билярская СОШ»</w:t>
            </w:r>
          </w:p>
        </w:tc>
        <w:tc>
          <w:tcPr>
            <w:tcW w:w="2040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5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9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3BF2" w:rsidTr="00C0021F">
        <w:tc>
          <w:tcPr>
            <w:tcW w:w="664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303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6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</w:tcPr>
          <w:p w:rsidR="00B23BF2" w:rsidRDefault="004F4FB1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Шакиров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Ришат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Рустемович</w:t>
            </w:r>
            <w:proofErr w:type="spellEnd"/>
          </w:p>
        </w:tc>
        <w:tc>
          <w:tcPr>
            <w:tcW w:w="2508" w:type="dxa"/>
          </w:tcPr>
          <w:p w:rsidR="00B23BF2" w:rsidRDefault="004F4FB1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 обучение в МБОУ «Билярская СОШ»</w:t>
            </w:r>
          </w:p>
        </w:tc>
        <w:tc>
          <w:tcPr>
            <w:tcW w:w="2040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5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9" w:type="dxa"/>
          </w:tcPr>
          <w:p w:rsidR="00B23BF2" w:rsidRDefault="00B23BF2" w:rsidP="00F037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445A9" w:rsidRPr="008445A9" w:rsidRDefault="008445A9" w:rsidP="008445A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445A9" w:rsidRPr="008445A9" w:rsidSect="008445A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445A9"/>
    <w:rsid w:val="00036C1B"/>
    <w:rsid w:val="00064BA1"/>
    <w:rsid w:val="000B353C"/>
    <w:rsid w:val="00115664"/>
    <w:rsid w:val="001461B4"/>
    <w:rsid w:val="00150544"/>
    <w:rsid w:val="001C18C3"/>
    <w:rsid w:val="00252127"/>
    <w:rsid w:val="002D52A1"/>
    <w:rsid w:val="003D7E40"/>
    <w:rsid w:val="004F4FB1"/>
    <w:rsid w:val="00666862"/>
    <w:rsid w:val="007858B3"/>
    <w:rsid w:val="008445A9"/>
    <w:rsid w:val="00A26FDE"/>
    <w:rsid w:val="00B06AF0"/>
    <w:rsid w:val="00B06FA6"/>
    <w:rsid w:val="00B23BF2"/>
    <w:rsid w:val="00BC79CD"/>
    <w:rsid w:val="00C0021F"/>
    <w:rsid w:val="00C1400F"/>
    <w:rsid w:val="00DC38CF"/>
    <w:rsid w:val="00DD36DA"/>
    <w:rsid w:val="00DF6CF9"/>
    <w:rsid w:val="00E57AC1"/>
    <w:rsid w:val="00E811E3"/>
    <w:rsid w:val="00EE246C"/>
    <w:rsid w:val="00FB67DB"/>
    <w:rsid w:val="00FC67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4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45A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292B59-3B2D-4E37-9478-307273E2F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8</Pages>
  <Words>862</Words>
  <Characters>4919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Билярская СОШ</dc:creator>
  <cp:lastModifiedBy>1</cp:lastModifiedBy>
  <cp:revision>12</cp:revision>
  <cp:lastPrinted>2014-07-31T08:19:00Z</cp:lastPrinted>
  <dcterms:created xsi:type="dcterms:W3CDTF">2014-07-22T09:35:00Z</dcterms:created>
  <dcterms:modified xsi:type="dcterms:W3CDTF">2014-08-25T08:08:00Z</dcterms:modified>
</cp:coreProperties>
</file>